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2A0E" w14:textId="77777777" w:rsidR="00D74767" w:rsidRDefault="002C38D6">
      <w:pPr>
        <w:pStyle w:val="BodyText"/>
        <w:tabs>
          <w:tab w:val="left" w:pos="5995"/>
          <w:tab w:val="left" w:pos="8815"/>
          <w:tab w:val="left" w:pos="10811"/>
        </w:tabs>
        <w:spacing w:before="37"/>
        <w:ind w:right="66"/>
        <w:jc w:val="center"/>
      </w:pPr>
      <w:bookmarkStart w:id="0" w:name="_GoBack"/>
      <w:bookmarkEnd w:id="0"/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73A3E" w14:textId="77777777" w:rsidR="00D74767" w:rsidRDefault="002C38D6">
      <w:pPr>
        <w:spacing w:before="180"/>
        <w:ind w:right="78"/>
        <w:jc w:val="center"/>
        <w:rPr>
          <w:rFonts w:ascii="Copperplate Gothic Bold" w:hAnsi="Copperplate Gothic Bold"/>
          <w:b/>
          <w:sz w:val="40"/>
        </w:rPr>
      </w:pPr>
      <w:r>
        <w:rPr>
          <w:rFonts w:ascii="Copperplate Gothic Bold" w:hAnsi="Copperplate Gothic Bold"/>
          <w:b/>
          <w:sz w:val="40"/>
        </w:rPr>
        <w:t>NOVA</w:t>
      </w:r>
      <w:r>
        <w:rPr>
          <w:rFonts w:ascii="Copperplate Gothic Bold" w:hAnsi="Copperplate Gothic Bold"/>
          <w:b/>
          <w:spacing w:val="-2"/>
          <w:sz w:val="40"/>
        </w:rPr>
        <w:t xml:space="preserve"> </w:t>
      </w:r>
      <w:r>
        <w:rPr>
          <w:rFonts w:ascii="Copperplate Gothic Bold" w:hAnsi="Copperplate Gothic Bold"/>
          <w:b/>
          <w:sz w:val="40"/>
        </w:rPr>
        <w:t>–</w:t>
      </w:r>
      <w:r>
        <w:rPr>
          <w:rFonts w:ascii="Copperplate Gothic Bold" w:hAnsi="Copperplate Gothic Bold"/>
          <w:b/>
          <w:spacing w:val="-1"/>
          <w:sz w:val="40"/>
        </w:rPr>
        <w:t xml:space="preserve"> </w:t>
      </w:r>
      <w:r>
        <w:rPr>
          <w:rFonts w:ascii="Copperplate Gothic Bold" w:hAnsi="Copperplate Gothic Bold"/>
          <w:b/>
          <w:smallCaps/>
          <w:spacing w:val="-1"/>
          <w:w w:val="103"/>
          <w:sz w:val="40"/>
        </w:rPr>
        <w:t>Ma</w:t>
      </w:r>
      <w:r>
        <w:rPr>
          <w:rFonts w:ascii="Copperplate Gothic Bold" w:hAnsi="Copperplate Gothic Bold"/>
          <w:b/>
          <w:smallCaps/>
          <w:spacing w:val="-2"/>
          <w:w w:val="103"/>
          <w:sz w:val="40"/>
        </w:rPr>
        <w:t>k</w:t>
      </w:r>
      <w:r>
        <w:rPr>
          <w:rFonts w:ascii="Copperplate Gothic Bold" w:hAnsi="Copperplate Gothic Bold"/>
          <w:b/>
          <w:smallCaps/>
          <w:w w:val="107"/>
          <w:sz w:val="40"/>
        </w:rPr>
        <w:t>i</w:t>
      </w:r>
      <w:r>
        <w:rPr>
          <w:rFonts w:ascii="Copperplate Gothic Bold" w:hAnsi="Copperplate Gothic Bold"/>
          <w:b/>
          <w:smallCaps/>
          <w:spacing w:val="-2"/>
          <w:w w:val="107"/>
          <w:sz w:val="40"/>
        </w:rPr>
        <w:t>n</w:t>
      </w:r>
      <w:r>
        <w:rPr>
          <w:rFonts w:ascii="Copperplate Gothic Bold" w:hAnsi="Copperplate Gothic Bold"/>
          <w:b/>
          <w:smallCaps/>
          <w:w w:val="105"/>
          <w:sz w:val="40"/>
        </w:rPr>
        <w:t>g</w:t>
      </w:r>
      <w:r>
        <w:rPr>
          <w:rFonts w:ascii="Copperplate Gothic Bold" w:hAnsi="Copperplate Gothic Bold"/>
          <w:b/>
          <w:sz w:val="40"/>
        </w:rPr>
        <w:t xml:space="preserve"> </w:t>
      </w:r>
      <w:r>
        <w:rPr>
          <w:rFonts w:ascii="Copperplate Gothic Bold" w:hAnsi="Copperplate Gothic Bold"/>
          <w:b/>
          <w:smallCaps/>
          <w:w w:val="103"/>
          <w:sz w:val="40"/>
        </w:rPr>
        <w:t>Va</w:t>
      </w:r>
      <w:r>
        <w:rPr>
          <w:rFonts w:ascii="Copperplate Gothic Bold" w:hAnsi="Copperplate Gothic Bold"/>
          <w:b/>
          <w:smallCaps/>
          <w:spacing w:val="-4"/>
          <w:w w:val="103"/>
          <w:sz w:val="40"/>
        </w:rPr>
        <w:t>c</w:t>
      </w:r>
      <w:r>
        <w:rPr>
          <w:rFonts w:ascii="Copperplate Gothic Bold" w:hAnsi="Copperplate Gothic Bold"/>
          <w:b/>
          <w:smallCaps/>
          <w:w w:val="105"/>
          <w:sz w:val="40"/>
        </w:rPr>
        <w:t>c</w:t>
      </w:r>
      <w:r>
        <w:rPr>
          <w:rFonts w:ascii="Copperplate Gothic Bold" w:hAnsi="Copperplate Gothic Bold"/>
          <w:b/>
          <w:smallCaps/>
          <w:spacing w:val="-2"/>
          <w:w w:val="105"/>
          <w:sz w:val="40"/>
        </w:rPr>
        <w:t>i</w:t>
      </w:r>
      <w:r>
        <w:rPr>
          <w:rFonts w:ascii="Copperplate Gothic Bold" w:hAnsi="Copperplate Gothic Bold"/>
          <w:b/>
          <w:sz w:val="40"/>
        </w:rPr>
        <w:t>nes</w:t>
      </w:r>
    </w:p>
    <w:p w14:paraId="02E25097" w14:textId="77777777" w:rsidR="00D74767" w:rsidRDefault="002C38D6">
      <w:pPr>
        <w:spacing w:before="196"/>
        <w:ind w:right="73"/>
        <w:jc w:val="center"/>
        <w:rPr>
          <w:rFonts w:ascii="Copperplate Gothic Bold"/>
          <w:b/>
          <w:sz w:val="28"/>
        </w:rPr>
      </w:pPr>
      <w:r>
        <w:rPr>
          <w:rFonts w:ascii="Copperplate Gothic Bold"/>
          <w:b/>
          <w:smallCaps/>
          <w:w w:val="104"/>
          <w:sz w:val="28"/>
        </w:rPr>
        <w:t>Vi</w:t>
      </w:r>
      <w:r>
        <w:rPr>
          <w:rFonts w:ascii="Copperplate Gothic Bold"/>
          <w:b/>
          <w:smallCaps/>
          <w:spacing w:val="-1"/>
          <w:w w:val="104"/>
          <w:sz w:val="28"/>
        </w:rPr>
        <w:t>r</w:t>
      </w:r>
      <w:r>
        <w:rPr>
          <w:rFonts w:ascii="Copperplate Gothic Bold"/>
          <w:b/>
          <w:sz w:val="28"/>
        </w:rPr>
        <w:t>t</w:t>
      </w:r>
      <w:r>
        <w:rPr>
          <w:rFonts w:ascii="Copperplate Gothic Bold"/>
          <w:b/>
          <w:smallCaps/>
          <w:spacing w:val="-1"/>
          <w:w w:val="104"/>
          <w:sz w:val="28"/>
        </w:rPr>
        <w:t>ua</w:t>
      </w:r>
      <w:r>
        <w:rPr>
          <w:rFonts w:ascii="Copperplate Gothic Bold"/>
          <w:b/>
          <w:smallCaps/>
          <w:w w:val="104"/>
          <w:sz w:val="28"/>
        </w:rPr>
        <w:t>l</w:t>
      </w:r>
      <w:r>
        <w:rPr>
          <w:rFonts w:ascii="Copperplate Gothic Bold"/>
          <w:b/>
          <w:spacing w:val="-4"/>
          <w:sz w:val="28"/>
        </w:rPr>
        <w:t xml:space="preserve"> </w:t>
      </w:r>
      <w:r>
        <w:rPr>
          <w:rFonts w:ascii="Copperplate Gothic Bold"/>
          <w:b/>
          <w:smallCaps/>
          <w:w w:val="103"/>
          <w:sz w:val="28"/>
        </w:rPr>
        <w:t>Lab</w:t>
      </w:r>
    </w:p>
    <w:p w14:paraId="3F3A7231" w14:textId="77777777" w:rsidR="00D74767" w:rsidRDefault="002C38D6">
      <w:pPr>
        <w:spacing w:before="185" w:line="259" w:lineRule="auto"/>
        <w:ind w:left="414" w:right="495"/>
        <w:jc w:val="center"/>
        <w:rPr>
          <w:i/>
        </w:rPr>
      </w:pPr>
      <w:r>
        <w:rPr>
          <w:b/>
          <w:i/>
          <w:u w:val="single"/>
        </w:rPr>
        <w:t>Objective:</w:t>
      </w:r>
      <w:r>
        <w:rPr>
          <w:b/>
          <w:i/>
        </w:rPr>
        <w:t xml:space="preserve"> </w:t>
      </w:r>
      <w:r>
        <w:rPr>
          <w:i/>
        </w:rPr>
        <w:t>In today’s lab, you will be performing virtual experiments to help you gain a better understanding of how vaccines are made and used to fight viral infections.</w:t>
      </w:r>
    </w:p>
    <w:p w14:paraId="403BAAA1" w14:textId="77777777" w:rsidR="00D74767" w:rsidRDefault="002C38D6">
      <w:pPr>
        <w:spacing w:before="1"/>
        <w:ind w:right="75"/>
        <w:jc w:val="center"/>
        <w:rPr>
          <w:i/>
        </w:rPr>
      </w:pPr>
      <w:r>
        <w:rPr>
          <w:i/>
        </w:rPr>
        <w:t>Keep in mind, this is a LAB and therefore all answers need to be in COMPLETE SENTENCES.</w:t>
      </w:r>
    </w:p>
    <w:p w14:paraId="4C0DB163" w14:textId="77777777" w:rsidR="00D74767" w:rsidRDefault="00D74767">
      <w:pPr>
        <w:pStyle w:val="BodyText"/>
        <w:rPr>
          <w:i/>
        </w:rPr>
      </w:pPr>
    </w:p>
    <w:p w14:paraId="445B0712" w14:textId="77777777" w:rsidR="00D74767" w:rsidRDefault="00D74767">
      <w:pPr>
        <w:pStyle w:val="BodyText"/>
        <w:spacing w:before="6"/>
        <w:rPr>
          <w:i/>
          <w:sz w:val="16"/>
        </w:rPr>
      </w:pPr>
    </w:p>
    <w:p w14:paraId="732B0ACA" w14:textId="77777777" w:rsidR="00D74767" w:rsidRDefault="002C38D6">
      <w:pPr>
        <w:pStyle w:val="Heading1"/>
        <w:spacing w:before="1"/>
        <w:ind w:left="160" w:firstLine="0"/>
      </w:pPr>
      <w:r>
        <w:t>Read through the background information on “</w:t>
      </w:r>
      <w:hyperlink r:id="rId5">
        <w:r>
          <w:rPr>
            <w:color w:val="944F71"/>
            <w:u w:val="single" w:color="944F71"/>
          </w:rPr>
          <w:t>Making Vaccines</w:t>
        </w:r>
      </w:hyperlink>
      <w:r>
        <w:t>” and answer the following questions.</w:t>
      </w:r>
    </w:p>
    <w:p w14:paraId="5549CBA3" w14:textId="77777777" w:rsidR="00D74767" w:rsidRDefault="00D74767">
      <w:pPr>
        <w:pStyle w:val="BodyText"/>
        <w:spacing w:before="2"/>
        <w:rPr>
          <w:b/>
          <w:i/>
          <w:sz w:val="10"/>
        </w:rPr>
      </w:pPr>
    </w:p>
    <w:p w14:paraId="0B16078E" w14:textId="77777777" w:rsidR="00D74767" w:rsidRDefault="002C38D6">
      <w:pPr>
        <w:pStyle w:val="ListParagraph"/>
        <w:numPr>
          <w:ilvl w:val="0"/>
          <w:numId w:val="1"/>
        </w:numPr>
        <w:tabs>
          <w:tab w:val="left" w:pos="881"/>
        </w:tabs>
        <w:spacing w:before="56"/>
      </w:pPr>
      <w:r>
        <w:t xml:space="preserve">Describe the work of physician </w:t>
      </w:r>
      <w:r>
        <w:rPr>
          <w:u w:val="single"/>
        </w:rPr>
        <w:t>Edward Jenner</w:t>
      </w:r>
      <w:r>
        <w:t xml:space="preserve"> in the late</w:t>
      </w:r>
      <w:r>
        <w:rPr>
          <w:spacing w:val="-13"/>
        </w:rPr>
        <w:t xml:space="preserve"> </w:t>
      </w:r>
      <w:r>
        <w:t>1700’s.</w:t>
      </w:r>
    </w:p>
    <w:p w14:paraId="672C962B" w14:textId="77777777" w:rsidR="00D74767" w:rsidRDefault="00D74767">
      <w:pPr>
        <w:pStyle w:val="BodyText"/>
        <w:rPr>
          <w:sz w:val="20"/>
        </w:rPr>
      </w:pPr>
    </w:p>
    <w:p w14:paraId="3489E9AE" w14:textId="77777777" w:rsidR="00D74767" w:rsidRDefault="00D74767">
      <w:pPr>
        <w:pStyle w:val="BodyText"/>
        <w:rPr>
          <w:sz w:val="20"/>
        </w:rPr>
      </w:pPr>
    </w:p>
    <w:p w14:paraId="29D68DEE" w14:textId="77777777" w:rsidR="00D74767" w:rsidRDefault="00D74767">
      <w:pPr>
        <w:pStyle w:val="BodyText"/>
        <w:spacing w:before="5"/>
        <w:rPr>
          <w:sz w:val="28"/>
        </w:rPr>
      </w:pPr>
    </w:p>
    <w:p w14:paraId="270FB582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spacing w:before="56"/>
        <w:ind w:hanging="361"/>
      </w:pPr>
      <w:r>
        <w:t>Why is the testing he conducting considered</w:t>
      </w:r>
      <w:r>
        <w:rPr>
          <w:spacing w:val="-10"/>
        </w:rPr>
        <w:t xml:space="preserve"> </w:t>
      </w:r>
      <w:r>
        <w:rPr>
          <w:i/>
        </w:rPr>
        <w:t>unethical</w:t>
      </w:r>
      <w:r>
        <w:t>?</w:t>
      </w:r>
    </w:p>
    <w:p w14:paraId="20B31219" w14:textId="77777777" w:rsidR="00D74767" w:rsidRDefault="00D74767">
      <w:pPr>
        <w:pStyle w:val="BodyText"/>
      </w:pPr>
    </w:p>
    <w:p w14:paraId="10CA02B5" w14:textId="77777777" w:rsidR="00D74767" w:rsidRDefault="00D74767">
      <w:pPr>
        <w:pStyle w:val="BodyText"/>
      </w:pPr>
    </w:p>
    <w:p w14:paraId="30D68105" w14:textId="77777777" w:rsidR="00D74767" w:rsidRDefault="00D74767">
      <w:pPr>
        <w:pStyle w:val="BodyText"/>
      </w:pPr>
    </w:p>
    <w:p w14:paraId="30205730" w14:textId="77777777" w:rsidR="00D74767" w:rsidRDefault="00D74767">
      <w:pPr>
        <w:pStyle w:val="BodyText"/>
        <w:spacing w:before="9"/>
        <w:rPr>
          <w:sz w:val="30"/>
        </w:rPr>
      </w:pPr>
    </w:p>
    <w:p w14:paraId="63BD9305" w14:textId="77777777" w:rsidR="00D74767" w:rsidRDefault="002C38D6">
      <w:pPr>
        <w:pStyle w:val="ListParagraph"/>
        <w:numPr>
          <w:ilvl w:val="0"/>
          <w:numId w:val="1"/>
        </w:numPr>
        <w:tabs>
          <w:tab w:val="left" w:pos="881"/>
        </w:tabs>
      </w:pPr>
      <w:r>
        <w:t>Define</w:t>
      </w:r>
      <w:r>
        <w:rPr>
          <w:spacing w:val="-2"/>
        </w:rPr>
        <w:t xml:space="preserve"> </w:t>
      </w:r>
      <w:r>
        <w:rPr>
          <w:b/>
          <w:i/>
        </w:rPr>
        <w:t>pathogen</w:t>
      </w:r>
      <w:r>
        <w:t>.</w:t>
      </w:r>
    </w:p>
    <w:p w14:paraId="7ABE04B3" w14:textId="77777777" w:rsidR="00D74767" w:rsidRDefault="00D74767">
      <w:pPr>
        <w:pStyle w:val="BodyText"/>
      </w:pPr>
    </w:p>
    <w:p w14:paraId="66C737B8" w14:textId="77777777" w:rsidR="00D74767" w:rsidRDefault="00D74767">
      <w:pPr>
        <w:pStyle w:val="BodyText"/>
      </w:pPr>
    </w:p>
    <w:p w14:paraId="03B16EE1" w14:textId="77777777" w:rsidR="00D74767" w:rsidRDefault="00D74767">
      <w:pPr>
        <w:pStyle w:val="BodyText"/>
      </w:pPr>
    </w:p>
    <w:p w14:paraId="48F769D5" w14:textId="77777777" w:rsidR="00D74767" w:rsidRDefault="00D74767">
      <w:pPr>
        <w:pStyle w:val="BodyText"/>
        <w:spacing w:before="10"/>
        <w:rPr>
          <w:sz w:val="30"/>
        </w:rPr>
      </w:pPr>
    </w:p>
    <w:p w14:paraId="56A3DDC7" w14:textId="77777777" w:rsidR="00D74767" w:rsidRDefault="002C38D6">
      <w:pPr>
        <w:pStyle w:val="ListParagraph"/>
        <w:numPr>
          <w:ilvl w:val="0"/>
          <w:numId w:val="1"/>
        </w:numPr>
        <w:tabs>
          <w:tab w:val="left" w:pos="881"/>
        </w:tabs>
      </w:pPr>
      <w:proofErr w:type="gramStart"/>
      <w:r>
        <w:t>Generally speaking, how</w:t>
      </w:r>
      <w:proofErr w:type="gramEnd"/>
      <w:r>
        <w:t xml:space="preserve"> does a vaccine work to create immunity in the</w:t>
      </w:r>
      <w:r>
        <w:rPr>
          <w:spacing w:val="-12"/>
        </w:rPr>
        <w:t xml:space="preserve"> </w:t>
      </w:r>
      <w:r>
        <w:t>body?</w:t>
      </w:r>
    </w:p>
    <w:p w14:paraId="67800D7B" w14:textId="77777777" w:rsidR="00D74767" w:rsidRDefault="00D74767">
      <w:pPr>
        <w:pStyle w:val="BodyText"/>
      </w:pPr>
    </w:p>
    <w:p w14:paraId="369220FE" w14:textId="77777777" w:rsidR="00D74767" w:rsidRDefault="00D74767">
      <w:pPr>
        <w:pStyle w:val="BodyText"/>
      </w:pPr>
    </w:p>
    <w:p w14:paraId="1F088D09" w14:textId="77777777" w:rsidR="00D74767" w:rsidRDefault="00D74767">
      <w:pPr>
        <w:pStyle w:val="BodyText"/>
      </w:pPr>
    </w:p>
    <w:p w14:paraId="2617672A" w14:textId="77777777" w:rsidR="00D74767" w:rsidRDefault="00D74767">
      <w:pPr>
        <w:pStyle w:val="BodyText"/>
      </w:pPr>
    </w:p>
    <w:p w14:paraId="6ADD8860" w14:textId="3DE36D26" w:rsidR="00D74767" w:rsidRDefault="002C38D6">
      <w:pPr>
        <w:pStyle w:val="Heading1"/>
        <w:spacing w:before="135"/>
        <w:ind w:left="160" w:firstLine="0"/>
      </w:pPr>
      <w:r>
        <w:t xml:space="preserve">Click on </w:t>
      </w:r>
      <w:hyperlink r:id="rId6" w:history="1">
        <w:r w:rsidRPr="00CE47AF">
          <w:rPr>
            <w:rStyle w:val="Hyperlink"/>
          </w:rPr>
          <w:t>Making Vaccines Virtual Lab,</w:t>
        </w:r>
      </w:hyperlink>
      <w:r>
        <w:t xml:space="preserve"> complete the virtual experiments, and answer the accompanying questions.</w:t>
      </w:r>
    </w:p>
    <w:p w14:paraId="4FC5CE13" w14:textId="77777777" w:rsidR="00D74767" w:rsidRDefault="00D74767">
      <w:pPr>
        <w:pStyle w:val="BodyText"/>
        <w:spacing w:before="3"/>
        <w:rPr>
          <w:b/>
          <w:i/>
          <w:sz w:val="10"/>
        </w:rPr>
      </w:pPr>
    </w:p>
    <w:p w14:paraId="727F8AD6" w14:textId="31596FC6" w:rsidR="00D74767" w:rsidRDefault="00CE47AF">
      <w:pPr>
        <w:pStyle w:val="ListParagraph"/>
        <w:numPr>
          <w:ilvl w:val="0"/>
          <w:numId w:val="1"/>
        </w:numPr>
        <w:tabs>
          <w:tab w:val="left" w:pos="881"/>
        </w:tabs>
        <w:spacing w:before="56" w:after="25"/>
      </w:pPr>
      <w:r>
        <w:t>Look under the “Notes” section that compares</w:t>
      </w:r>
      <w:r w:rsidR="002C38D6">
        <w:t xml:space="preserve"> Live vs. Non- Live Vaccines. Complete the chart</w:t>
      </w:r>
      <w:r w:rsidR="002C38D6">
        <w:rPr>
          <w:spacing w:val="-17"/>
        </w:rPr>
        <w:t xml:space="preserve"> </w:t>
      </w:r>
      <w:r w:rsidR="002C38D6">
        <w:t>below.</w:t>
      </w:r>
    </w:p>
    <w:tbl>
      <w:tblPr>
        <w:tblW w:w="0" w:type="auto"/>
        <w:tblInd w:w="10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4477"/>
      </w:tblGrid>
      <w:tr w:rsidR="00D74767" w14:paraId="2E77DCBB" w14:textId="77777777">
        <w:trPr>
          <w:trHeight w:val="461"/>
        </w:trPr>
        <w:tc>
          <w:tcPr>
            <w:tcW w:w="4477" w:type="dxa"/>
          </w:tcPr>
          <w:p w14:paraId="21FE2F14" w14:textId="77777777" w:rsidR="00D74767" w:rsidRDefault="002C38D6">
            <w:pPr>
              <w:pStyle w:val="TableParagraph"/>
              <w:spacing w:before="1"/>
              <w:ind w:left="1492"/>
              <w:rPr>
                <w:i/>
                <w:sz w:val="28"/>
              </w:rPr>
            </w:pPr>
            <w:r>
              <w:rPr>
                <w:i/>
                <w:sz w:val="28"/>
              </w:rPr>
              <w:t>Live Vaccines</w:t>
            </w:r>
          </w:p>
        </w:tc>
        <w:tc>
          <w:tcPr>
            <w:tcW w:w="4477" w:type="dxa"/>
          </w:tcPr>
          <w:p w14:paraId="2F60C525" w14:textId="77777777" w:rsidR="00D74767" w:rsidRDefault="002C38D6">
            <w:pPr>
              <w:pStyle w:val="TableParagraph"/>
              <w:spacing w:before="1"/>
              <w:ind w:left="1213"/>
              <w:rPr>
                <w:i/>
                <w:sz w:val="28"/>
              </w:rPr>
            </w:pPr>
            <w:r>
              <w:rPr>
                <w:i/>
                <w:sz w:val="28"/>
              </w:rPr>
              <w:t>Non-Live Vaccines</w:t>
            </w:r>
          </w:p>
        </w:tc>
      </w:tr>
      <w:tr w:rsidR="00D74767" w14:paraId="6F9E75DC" w14:textId="77777777">
        <w:trPr>
          <w:trHeight w:val="3443"/>
        </w:trPr>
        <w:tc>
          <w:tcPr>
            <w:tcW w:w="4477" w:type="dxa"/>
          </w:tcPr>
          <w:p w14:paraId="475BC5EE" w14:textId="77777777" w:rsidR="00D74767" w:rsidRDefault="00D747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7" w:type="dxa"/>
          </w:tcPr>
          <w:p w14:paraId="26C506B1" w14:textId="77777777" w:rsidR="00D74767" w:rsidRDefault="00D74767">
            <w:pPr>
              <w:pStyle w:val="TableParagraph"/>
              <w:rPr>
                <w:rFonts w:ascii="Times New Roman"/>
              </w:rPr>
            </w:pPr>
          </w:p>
        </w:tc>
      </w:tr>
    </w:tbl>
    <w:p w14:paraId="2D1C76A7" w14:textId="77777777" w:rsidR="00D74767" w:rsidRDefault="00D74767">
      <w:pPr>
        <w:rPr>
          <w:rFonts w:ascii="Times New Roman"/>
        </w:rPr>
        <w:sectPr w:rsidR="00D74767">
          <w:type w:val="continuous"/>
          <w:pgSz w:w="12240" w:h="15840"/>
          <w:pgMar w:top="680" w:right="480" w:bottom="280" w:left="560" w:header="720" w:footer="720" w:gutter="0"/>
          <w:cols w:space="720"/>
        </w:sectPr>
      </w:pPr>
    </w:p>
    <w:p w14:paraId="3800B6B7" w14:textId="2DB837BA" w:rsidR="00D74767" w:rsidRDefault="00CE47AF">
      <w:pPr>
        <w:pStyle w:val="Heading1"/>
        <w:numPr>
          <w:ilvl w:val="0"/>
          <w:numId w:val="1"/>
        </w:numPr>
        <w:tabs>
          <w:tab w:val="left" w:pos="881"/>
        </w:tabs>
        <w:spacing w:before="37"/>
      </w:pPr>
      <w:r>
        <w:lastRenderedPageBreak/>
        <w:t xml:space="preserve">Click on </w:t>
      </w:r>
      <w:hyperlink r:id="rId7" w:history="1">
        <w:r w:rsidRPr="000A3DC1">
          <w:rPr>
            <w:rStyle w:val="Hyperlink"/>
          </w:rPr>
          <w:t>“</w:t>
        </w:r>
        <w:r w:rsidR="002C38D6" w:rsidRPr="000A3DC1">
          <w:rPr>
            <w:rStyle w:val="Hyperlink"/>
          </w:rPr>
          <w:t>Similar-Pathogen Vaccine: Smallpox</w:t>
        </w:r>
        <w:r w:rsidR="002C38D6" w:rsidRPr="000A3DC1">
          <w:rPr>
            <w:rStyle w:val="Hyperlink"/>
            <w:spacing w:val="-5"/>
          </w:rPr>
          <w:t xml:space="preserve"> </w:t>
        </w:r>
        <w:r w:rsidR="002C38D6" w:rsidRPr="000A3DC1">
          <w:rPr>
            <w:rStyle w:val="Hyperlink"/>
          </w:rPr>
          <w:t>Virus</w:t>
        </w:r>
        <w:r w:rsidRPr="000A3DC1">
          <w:rPr>
            <w:rStyle w:val="Hyperlink"/>
          </w:rPr>
          <w:t>”</w:t>
        </w:r>
      </w:hyperlink>
    </w:p>
    <w:p w14:paraId="0E6E605A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spacing w:before="180"/>
        <w:ind w:hanging="361"/>
      </w:pPr>
      <w:r>
        <w:t xml:space="preserve">What similar pathogen is used to create the vaccine for the </w:t>
      </w:r>
      <w:r>
        <w:rPr>
          <w:b/>
          <w:u w:val="single"/>
        </w:rPr>
        <w:t>smallpox</w:t>
      </w:r>
      <w:r>
        <w:rPr>
          <w:b/>
          <w:spacing w:val="-9"/>
        </w:rPr>
        <w:t xml:space="preserve"> </w:t>
      </w:r>
      <w:r>
        <w:t>virus?</w:t>
      </w:r>
    </w:p>
    <w:p w14:paraId="3B731651" w14:textId="77777777" w:rsidR="00D74767" w:rsidRDefault="00D74767">
      <w:pPr>
        <w:pStyle w:val="BodyText"/>
        <w:rPr>
          <w:sz w:val="20"/>
        </w:rPr>
      </w:pPr>
    </w:p>
    <w:p w14:paraId="492BEF0D" w14:textId="77777777" w:rsidR="00D74767" w:rsidRDefault="00D74767">
      <w:pPr>
        <w:pStyle w:val="BodyText"/>
        <w:rPr>
          <w:sz w:val="20"/>
        </w:rPr>
      </w:pPr>
    </w:p>
    <w:p w14:paraId="357EA675" w14:textId="77777777" w:rsidR="00D74767" w:rsidRDefault="00D74767">
      <w:pPr>
        <w:pStyle w:val="BodyText"/>
        <w:spacing w:before="6"/>
        <w:rPr>
          <w:sz w:val="21"/>
        </w:rPr>
      </w:pPr>
    </w:p>
    <w:p w14:paraId="56C49D16" w14:textId="1319136A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spacing w:before="56"/>
        <w:ind w:right="73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A792B6" wp14:editId="4E46F45B">
                <wp:simplePos x="0" y="0"/>
                <wp:positionH relativeFrom="page">
                  <wp:posOffset>506730</wp:posOffset>
                </wp:positionH>
                <wp:positionV relativeFrom="paragraph">
                  <wp:posOffset>439420</wp:posOffset>
                </wp:positionV>
                <wp:extent cx="6899910" cy="154051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1540510"/>
                        </a:xfrm>
                        <a:custGeom>
                          <a:avLst/>
                          <a:gdLst>
                            <a:gd name="T0" fmla="+- 0 798 798"/>
                            <a:gd name="T1" fmla="*/ T0 w 10866"/>
                            <a:gd name="T2" fmla="+- 0 1096 692"/>
                            <a:gd name="T3" fmla="*/ 1096 h 2426"/>
                            <a:gd name="T4" fmla="+- 0 805 798"/>
                            <a:gd name="T5" fmla="*/ T4 w 10866"/>
                            <a:gd name="T6" fmla="+- 0 1023 692"/>
                            <a:gd name="T7" fmla="*/ 1023 h 2426"/>
                            <a:gd name="T8" fmla="+- 0 823 798"/>
                            <a:gd name="T9" fmla="*/ T8 w 10866"/>
                            <a:gd name="T10" fmla="+- 0 955 692"/>
                            <a:gd name="T11" fmla="*/ 955 h 2426"/>
                            <a:gd name="T12" fmla="+- 0 853 798"/>
                            <a:gd name="T13" fmla="*/ T12 w 10866"/>
                            <a:gd name="T14" fmla="+- 0 892 692"/>
                            <a:gd name="T15" fmla="*/ 892 h 2426"/>
                            <a:gd name="T16" fmla="+- 0 893 798"/>
                            <a:gd name="T17" fmla="*/ T16 w 10866"/>
                            <a:gd name="T18" fmla="+- 0 836 692"/>
                            <a:gd name="T19" fmla="*/ 836 h 2426"/>
                            <a:gd name="T20" fmla="+- 0 942 798"/>
                            <a:gd name="T21" fmla="*/ T20 w 10866"/>
                            <a:gd name="T22" fmla="+- 0 787 692"/>
                            <a:gd name="T23" fmla="*/ 787 h 2426"/>
                            <a:gd name="T24" fmla="+- 0 998 798"/>
                            <a:gd name="T25" fmla="*/ T24 w 10866"/>
                            <a:gd name="T26" fmla="+- 0 747 692"/>
                            <a:gd name="T27" fmla="*/ 747 h 2426"/>
                            <a:gd name="T28" fmla="+- 0 1061 798"/>
                            <a:gd name="T29" fmla="*/ T28 w 10866"/>
                            <a:gd name="T30" fmla="+- 0 717 692"/>
                            <a:gd name="T31" fmla="*/ 717 h 2426"/>
                            <a:gd name="T32" fmla="+- 0 1130 798"/>
                            <a:gd name="T33" fmla="*/ T32 w 10866"/>
                            <a:gd name="T34" fmla="+- 0 698 692"/>
                            <a:gd name="T35" fmla="*/ 698 h 2426"/>
                            <a:gd name="T36" fmla="+- 0 1202 798"/>
                            <a:gd name="T37" fmla="*/ T36 w 10866"/>
                            <a:gd name="T38" fmla="+- 0 692 692"/>
                            <a:gd name="T39" fmla="*/ 692 h 2426"/>
                            <a:gd name="T40" fmla="+- 0 11260 798"/>
                            <a:gd name="T41" fmla="*/ T40 w 10866"/>
                            <a:gd name="T42" fmla="+- 0 692 692"/>
                            <a:gd name="T43" fmla="*/ 692 h 2426"/>
                            <a:gd name="T44" fmla="+- 0 11332 798"/>
                            <a:gd name="T45" fmla="*/ T44 w 10866"/>
                            <a:gd name="T46" fmla="+- 0 698 692"/>
                            <a:gd name="T47" fmla="*/ 698 h 2426"/>
                            <a:gd name="T48" fmla="+- 0 11401 798"/>
                            <a:gd name="T49" fmla="*/ T48 w 10866"/>
                            <a:gd name="T50" fmla="+- 0 717 692"/>
                            <a:gd name="T51" fmla="*/ 717 h 2426"/>
                            <a:gd name="T52" fmla="+- 0 11464 798"/>
                            <a:gd name="T53" fmla="*/ T52 w 10866"/>
                            <a:gd name="T54" fmla="+- 0 747 692"/>
                            <a:gd name="T55" fmla="*/ 747 h 2426"/>
                            <a:gd name="T56" fmla="+- 0 11520 798"/>
                            <a:gd name="T57" fmla="*/ T56 w 10866"/>
                            <a:gd name="T58" fmla="+- 0 787 692"/>
                            <a:gd name="T59" fmla="*/ 787 h 2426"/>
                            <a:gd name="T60" fmla="+- 0 11569 798"/>
                            <a:gd name="T61" fmla="*/ T60 w 10866"/>
                            <a:gd name="T62" fmla="+- 0 836 692"/>
                            <a:gd name="T63" fmla="*/ 836 h 2426"/>
                            <a:gd name="T64" fmla="+- 0 11609 798"/>
                            <a:gd name="T65" fmla="*/ T64 w 10866"/>
                            <a:gd name="T66" fmla="+- 0 892 692"/>
                            <a:gd name="T67" fmla="*/ 892 h 2426"/>
                            <a:gd name="T68" fmla="+- 0 11639 798"/>
                            <a:gd name="T69" fmla="*/ T68 w 10866"/>
                            <a:gd name="T70" fmla="+- 0 955 692"/>
                            <a:gd name="T71" fmla="*/ 955 h 2426"/>
                            <a:gd name="T72" fmla="+- 0 11657 798"/>
                            <a:gd name="T73" fmla="*/ T72 w 10866"/>
                            <a:gd name="T74" fmla="+- 0 1023 692"/>
                            <a:gd name="T75" fmla="*/ 1023 h 2426"/>
                            <a:gd name="T76" fmla="+- 0 11664 798"/>
                            <a:gd name="T77" fmla="*/ T76 w 10866"/>
                            <a:gd name="T78" fmla="+- 0 1096 692"/>
                            <a:gd name="T79" fmla="*/ 1096 h 2426"/>
                            <a:gd name="T80" fmla="+- 0 11664 798"/>
                            <a:gd name="T81" fmla="*/ T80 w 10866"/>
                            <a:gd name="T82" fmla="+- 0 2713 692"/>
                            <a:gd name="T83" fmla="*/ 2713 h 2426"/>
                            <a:gd name="T84" fmla="+- 0 11657 798"/>
                            <a:gd name="T85" fmla="*/ T84 w 10866"/>
                            <a:gd name="T86" fmla="+- 0 2786 692"/>
                            <a:gd name="T87" fmla="*/ 2786 h 2426"/>
                            <a:gd name="T88" fmla="+- 0 11639 798"/>
                            <a:gd name="T89" fmla="*/ T88 w 10866"/>
                            <a:gd name="T90" fmla="+- 0 2854 692"/>
                            <a:gd name="T91" fmla="*/ 2854 h 2426"/>
                            <a:gd name="T92" fmla="+- 0 11609 798"/>
                            <a:gd name="T93" fmla="*/ T92 w 10866"/>
                            <a:gd name="T94" fmla="+- 0 2917 692"/>
                            <a:gd name="T95" fmla="*/ 2917 h 2426"/>
                            <a:gd name="T96" fmla="+- 0 11569 798"/>
                            <a:gd name="T97" fmla="*/ T96 w 10866"/>
                            <a:gd name="T98" fmla="+- 0 2974 692"/>
                            <a:gd name="T99" fmla="*/ 2974 h 2426"/>
                            <a:gd name="T100" fmla="+- 0 11520 798"/>
                            <a:gd name="T101" fmla="*/ T100 w 10866"/>
                            <a:gd name="T102" fmla="+- 0 3023 692"/>
                            <a:gd name="T103" fmla="*/ 3023 h 2426"/>
                            <a:gd name="T104" fmla="+- 0 11464 798"/>
                            <a:gd name="T105" fmla="*/ T104 w 10866"/>
                            <a:gd name="T106" fmla="+- 0 3062 692"/>
                            <a:gd name="T107" fmla="*/ 3062 h 2426"/>
                            <a:gd name="T108" fmla="+- 0 11401 798"/>
                            <a:gd name="T109" fmla="*/ T108 w 10866"/>
                            <a:gd name="T110" fmla="+- 0 3092 692"/>
                            <a:gd name="T111" fmla="*/ 3092 h 2426"/>
                            <a:gd name="T112" fmla="+- 0 11332 798"/>
                            <a:gd name="T113" fmla="*/ T112 w 10866"/>
                            <a:gd name="T114" fmla="+- 0 3111 692"/>
                            <a:gd name="T115" fmla="*/ 3111 h 2426"/>
                            <a:gd name="T116" fmla="+- 0 11260 798"/>
                            <a:gd name="T117" fmla="*/ T116 w 10866"/>
                            <a:gd name="T118" fmla="+- 0 3118 692"/>
                            <a:gd name="T119" fmla="*/ 3118 h 2426"/>
                            <a:gd name="T120" fmla="+- 0 1202 798"/>
                            <a:gd name="T121" fmla="*/ T120 w 10866"/>
                            <a:gd name="T122" fmla="+- 0 3118 692"/>
                            <a:gd name="T123" fmla="*/ 3118 h 2426"/>
                            <a:gd name="T124" fmla="+- 0 1130 798"/>
                            <a:gd name="T125" fmla="*/ T124 w 10866"/>
                            <a:gd name="T126" fmla="+- 0 3111 692"/>
                            <a:gd name="T127" fmla="*/ 3111 h 2426"/>
                            <a:gd name="T128" fmla="+- 0 1061 798"/>
                            <a:gd name="T129" fmla="*/ T128 w 10866"/>
                            <a:gd name="T130" fmla="+- 0 3092 692"/>
                            <a:gd name="T131" fmla="*/ 3092 h 2426"/>
                            <a:gd name="T132" fmla="+- 0 998 798"/>
                            <a:gd name="T133" fmla="*/ T132 w 10866"/>
                            <a:gd name="T134" fmla="+- 0 3062 692"/>
                            <a:gd name="T135" fmla="*/ 3062 h 2426"/>
                            <a:gd name="T136" fmla="+- 0 942 798"/>
                            <a:gd name="T137" fmla="*/ T136 w 10866"/>
                            <a:gd name="T138" fmla="+- 0 3023 692"/>
                            <a:gd name="T139" fmla="*/ 3023 h 2426"/>
                            <a:gd name="T140" fmla="+- 0 893 798"/>
                            <a:gd name="T141" fmla="*/ T140 w 10866"/>
                            <a:gd name="T142" fmla="+- 0 2974 692"/>
                            <a:gd name="T143" fmla="*/ 2974 h 2426"/>
                            <a:gd name="T144" fmla="+- 0 853 798"/>
                            <a:gd name="T145" fmla="*/ T144 w 10866"/>
                            <a:gd name="T146" fmla="+- 0 2917 692"/>
                            <a:gd name="T147" fmla="*/ 2917 h 2426"/>
                            <a:gd name="T148" fmla="+- 0 823 798"/>
                            <a:gd name="T149" fmla="*/ T148 w 10866"/>
                            <a:gd name="T150" fmla="+- 0 2854 692"/>
                            <a:gd name="T151" fmla="*/ 2854 h 2426"/>
                            <a:gd name="T152" fmla="+- 0 805 798"/>
                            <a:gd name="T153" fmla="*/ T152 w 10866"/>
                            <a:gd name="T154" fmla="+- 0 2786 692"/>
                            <a:gd name="T155" fmla="*/ 2786 h 2426"/>
                            <a:gd name="T156" fmla="+- 0 798 798"/>
                            <a:gd name="T157" fmla="*/ T156 w 10866"/>
                            <a:gd name="T158" fmla="+- 0 2713 692"/>
                            <a:gd name="T159" fmla="*/ 2713 h 2426"/>
                            <a:gd name="T160" fmla="+- 0 798 798"/>
                            <a:gd name="T161" fmla="*/ T160 w 10866"/>
                            <a:gd name="T162" fmla="+- 0 1096 692"/>
                            <a:gd name="T163" fmla="*/ 1096 h 2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866" h="2426">
                              <a:moveTo>
                                <a:pt x="0" y="404"/>
                              </a:moveTo>
                              <a:lnTo>
                                <a:pt x="7" y="331"/>
                              </a:lnTo>
                              <a:lnTo>
                                <a:pt x="25" y="263"/>
                              </a:lnTo>
                              <a:lnTo>
                                <a:pt x="55" y="200"/>
                              </a:lnTo>
                              <a:lnTo>
                                <a:pt x="95" y="144"/>
                              </a:lnTo>
                              <a:lnTo>
                                <a:pt x="144" y="95"/>
                              </a:lnTo>
                              <a:lnTo>
                                <a:pt x="200" y="55"/>
                              </a:lnTo>
                              <a:lnTo>
                                <a:pt x="263" y="25"/>
                              </a:lnTo>
                              <a:lnTo>
                                <a:pt x="332" y="6"/>
                              </a:lnTo>
                              <a:lnTo>
                                <a:pt x="404" y="0"/>
                              </a:lnTo>
                              <a:lnTo>
                                <a:pt x="10462" y="0"/>
                              </a:lnTo>
                              <a:lnTo>
                                <a:pt x="10534" y="6"/>
                              </a:lnTo>
                              <a:lnTo>
                                <a:pt x="10603" y="25"/>
                              </a:lnTo>
                              <a:lnTo>
                                <a:pt x="10666" y="55"/>
                              </a:lnTo>
                              <a:lnTo>
                                <a:pt x="10722" y="95"/>
                              </a:lnTo>
                              <a:lnTo>
                                <a:pt x="10771" y="144"/>
                              </a:lnTo>
                              <a:lnTo>
                                <a:pt x="10811" y="200"/>
                              </a:lnTo>
                              <a:lnTo>
                                <a:pt x="10841" y="263"/>
                              </a:lnTo>
                              <a:lnTo>
                                <a:pt x="10859" y="331"/>
                              </a:lnTo>
                              <a:lnTo>
                                <a:pt x="10866" y="404"/>
                              </a:lnTo>
                              <a:lnTo>
                                <a:pt x="10866" y="2021"/>
                              </a:lnTo>
                              <a:lnTo>
                                <a:pt x="10859" y="2094"/>
                              </a:lnTo>
                              <a:lnTo>
                                <a:pt x="10841" y="2162"/>
                              </a:lnTo>
                              <a:lnTo>
                                <a:pt x="10811" y="2225"/>
                              </a:lnTo>
                              <a:lnTo>
                                <a:pt x="10771" y="2282"/>
                              </a:lnTo>
                              <a:lnTo>
                                <a:pt x="10722" y="2331"/>
                              </a:lnTo>
                              <a:lnTo>
                                <a:pt x="10666" y="2370"/>
                              </a:lnTo>
                              <a:lnTo>
                                <a:pt x="10603" y="2400"/>
                              </a:lnTo>
                              <a:lnTo>
                                <a:pt x="10534" y="2419"/>
                              </a:lnTo>
                              <a:lnTo>
                                <a:pt x="10462" y="2426"/>
                              </a:lnTo>
                              <a:lnTo>
                                <a:pt x="404" y="2426"/>
                              </a:lnTo>
                              <a:lnTo>
                                <a:pt x="332" y="2419"/>
                              </a:lnTo>
                              <a:lnTo>
                                <a:pt x="263" y="2400"/>
                              </a:lnTo>
                              <a:lnTo>
                                <a:pt x="200" y="2370"/>
                              </a:lnTo>
                              <a:lnTo>
                                <a:pt x="144" y="2331"/>
                              </a:lnTo>
                              <a:lnTo>
                                <a:pt x="95" y="2282"/>
                              </a:lnTo>
                              <a:lnTo>
                                <a:pt x="55" y="2225"/>
                              </a:lnTo>
                              <a:lnTo>
                                <a:pt x="25" y="2162"/>
                              </a:lnTo>
                              <a:lnTo>
                                <a:pt x="7" y="2094"/>
                              </a:lnTo>
                              <a:lnTo>
                                <a:pt x="0" y="2021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179F" id="Freeform 3" o:spid="_x0000_s1026" style="position:absolute;margin-left:39.9pt;margin-top:34.6pt;width:543.3pt;height:121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6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" path="m,404l7,331,25,263,55,200,95,144,144,95,200,55,263,25,332,6,404,,10462,r72,6l10603,25r63,30l10722,95r49,49l10811,200r30,63l10859,331r7,73l10866,2021r-7,73l10841,2162r-30,63l10771,2282r-49,49l10666,2370r-63,30l10534,2419r-72,7l404,2426r-72,-7l263,2400r-63,-30l144,2331,95,2282,55,2225,25,2162,7,2094,,2021,,404xe" filled="f" strokeweight="1pt">
                <v:path arrowok="t" o:connecttype="custom" o:connectlocs="0,695960;4445,649605;15875,606425;34925,566420;60325,530860;91440,499745;127000,474345;167005,455295;210820,443230;256540,439420;6643370,439420;6689090,443230;6732905,455295;6772910,474345;6808470,499745;6839585,530860;6864985,566420;6884035,606425;6895465,649605;6899910,695960;6899910,1722755;6895465,1769110;6884035,1812290;6864985,1852295;6839585,1888490;6808470,1919605;6772910,1944370;6732905,1963420;6689090,1975485;6643370,1979930;256540,1979930;210820,1975485;167005,1963420;127000,1944370;91440,1919605;60325,1888490;34925,1852295;15875,1812290;4445,1769110;0,1722755;0,69596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t>Use the space below to draw a series of pictures which outline the process of creating the smallpox vaccine.</w:t>
      </w:r>
    </w:p>
    <w:p w14:paraId="4FCB32E0" w14:textId="77777777" w:rsidR="00D74767" w:rsidRDefault="00D74767">
      <w:pPr>
        <w:pStyle w:val="BodyText"/>
        <w:spacing w:before="9"/>
        <w:rPr>
          <w:sz w:val="17"/>
        </w:rPr>
      </w:pPr>
    </w:p>
    <w:p w14:paraId="416BAC11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361"/>
      </w:pPr>
      <w:r>
        <w:t xml:space="preserve">The smallpox vaccine is an example of a </w:t>
      </w:r>
      <w:proofErr w:type="gramStart"/>
      <w:r>
        <w:t>( live</w:t>
      </w:r>
      <w:proofErr w:type="gramEnd"/>
      <w:r>
        <w:t xml:space="preserve"> / non-live )</w:t>
      </w:r>
      <w:r>
        <w:rPr>
          <w:spacing w:val="-14"/>
        </w:rPr>
        <w:t xml:space="preserve"> </w:t>
      </w:r>
      <w:r>
        <w:t>virus.</w:t>
      </w:r>
    </w:p>
    <w:p w14:paraId="5AB4E935" w14:textId="77777777" w:rsidR="00D74767" w:rsidRDefault="00D74767">
      <w:pPr>
        <w:pStyle w:val="BodyText"/>
      </w:pPr>
    </w:p>
    <w:p w14:paraId="696378B5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spacing w:before="180"/>
        <w:ind w:hanging="361"/>
      </w:pPr>
      <w:r>
        <w:t xml:space="preserve">How is the smallpox vaccine created </w:t>
      </w:r>
      <w:r>
        <w:rPr>
          <w:i/>
        </w:rPr>
        <w:t xml:space="preserve">today </w:t>
      </w:r>
      <w:r>
        <w:t xml:space="preserve">different from that created by </w:t>
      </w:r>
      <w:r>
        <w:rPr>
          <w:i/>
        </w:rPr>
        <w:t>Edward</w:t>
      </w:r>
      <w:r>
        <w:rPr>
          <w:i/>
          <w:spacing w:val="-17"/>
        </w:rPr>
        <w:t xml:space="preserve"> </w:t>
      </w:r>
      <w:r>
        <w:rPr>
          <w:i/>
        </w:rPr>
        <w:t>Jenner</w:t>
      </w:r>
      <w:r>
        <w:t>?</w:t>
      </w:r>
    </w:p>
    <w:p w14:paraId="281AAB85" w14:textId="77777777" w:rsidR="00D74767" w:rsidRDefault="00D74767">
      <w:pPr>
        <w:pStyle w:val="BodyText"/>
      </w:pPr>
    </w:p>
    <w:p w14:paraId="2232D925" w14:textId="77777777" w:rsidR="00D74767" w:rsidRDefault="00D74767">
      <w:pPr>
        <w:pStyle w:val="BodyText"/>
      </w:pPr>
    </w:p>
    <w:p w14:paraId="13C13364" w14:textId="77777777" w:rsidR="00D74767" w:rsidRDefault="00D74767">
      <w:pPr>
        <w:pStyle w:val="BodyText"/>
      </w:pPr>
    </w:p>
    <w:p w14:paraId="75DD39B9" w14:textId="77777777" w:rsidR="00D74767" w:rsidRDefault="00D74767">
      <w:pPr>
        <w:pStyle w:val="BodyText"/>
      </w:pPr>
    </w:p>
    <w:p w14:paraId="42FC6977" w14:textId="77777777" w:rsidR="00D74767" w:rsidRDefault="00D74767">
      <w:pPr>
        <w:pStyle w:val="BodyText"/>
        <w:spacing w:before="2"/>
        <w:rPr>
          <w:sz w:val="20"/>
        </w:rPr>
      </w:pPr>
    </w:p>
    <w:p w14:paraId="6866CC6D" w14:textId="69422403" w:rsidR="00D74767" w:rsidRPr="000A3DC1" w:rsidRDefault="00CE47AF">
      <w:pPr>
        <w:pStyle w:val="Heading1"/>
        <w:numPr>
          <w:ilvl w:val="0"/>
          <w:numId w:val="1"/>
        </w:numPr>
        <w:tabs>
          <w:tab w:val="left" w:pos="881"/>
        </w:tabs>
        <w:spacing w:before="1"/>
        <w:rPr>
          <w:rStyle w:val="Hyperlink"/>
        </w:rPr>
      </w:pPr>
      <w:r>
        <w:t xml:space="preserve">Click on </w:t>
      </w:r>
      <w:r w:rsidR="000A3DC1">
        <w:fldChar w:fldCharType="begin"/>
      </w:r>
      <w:r w:rsidR="000A3DC1">
        <w:instrText xml:space="preserve"> HYPERLINK "https://www.pbs.org/wgbh/nova/bioterror/vacc_measles.html" </w:instrText>
      </w:r>
      <w:r w:rsidR="000A3DC1">
        <w:fldChar w:fldCharType="separate"/>
      </w:r>
      <w:r w:rsidRPr="000A3DC1">
        <w:rPr>
          <w:rStyle w:val="Hyperlink"/>
        </w:rPr>
        <w:t>“</w:t>
      </w:r>
      <w:r w:rsidR="002C38D6" w:rsidRPr="000A3DC1">
        <w:rPr>
          <w:rStyle w:val="Hyperlink"/>
        </w:rPr>
        <w:t>Attenuated Vaccine:</w:t>
      </w:r>
      <w:r w:rsidR="002C38D6" w:rsidRPr="000A3DC1">
        <w:rPr>
          <w:rStyle w:val="Hyperlink"/>
          <w:spacing w:val="-2"/>
        </w:rPr>
        <w:t xml:space="preserve"> </w:t>
      </w:r>
      <w:r w:rsidR="002C38D6" w:rsidRPr="000A3DC1">
        <w:rPr>
          <w:rStyle w:val="Hyperlink"/>
        </w:rPr>
        <w:t>Measles</w:t>
      </w:r>
      <w:r w:rsidRPr="000A3DC1">
        <w:rPr>
          <w:rStyle w:val="Hyperlink"/>
        </w:rPr>
        <w:t>”</w:t>
      </w:r>
    </w:p>
    <w:p w14:paraId="4ABD5567" w14:textId="075FF3A6" w:rsidR="00D74767" w:rsidRDefault="000A3DC1">
      <w:pPr>
        <w:pStyle w:val="BodyText"/>
        <w:rPr>
          <w:b/>
          <w:i/>
        </w:rPr>
      </w:pPr>
      <w:r>
        <w:rPr>
          <w:b/>
          <w:bCs/>
          <w:i/>
        </w:rPr>
        <w:fldChar w:fldCharType="end"/>
      </w:r>
    </w:p>
    <w:p w14:paraId="5C822828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What does it mean to create a </w:t>
      </w:r>
      <w:r>
        <w:rPr>
          <w:b/>
        </w:rPr>
        <w:t>live-attenuated</w:t>
      </w:r>
      <w:r>
        <w:rPr>
          <w:b/>
          <w:spacing w:val="-9"/>
        </w:rPr>
        <w:t xml:space="preserve"> </w:t>
      </w:r>
      <w:r>
        <w:rPr>
          <w:b/>
        </w:rPr>
        <w:t>vaccine</w:t>
      </w:r>
      <w:r>
        <w:t>?</w:t>
      </w:r>
    </w:p>
    <w:p w14:paraId="084B7B46" w14:textId="77777777" w:rsidR="00D74767" w:rsidRDefault="00D74767">
      <w:pPr>
        <w:pStyle w:val="BodyText"/>
      </w:pPr>
    </w:p>
    <w:p w14:paraId="52C4DFC1" w14:textId="77777777" w:rsidR="00D74767" w:rsidRDefault="00D74767">
      <w:pPr>
        <w:pStyle w:val="BodyText"/>
      </w:pPr>
    </w:p>
    <w:p w14:paraId="65C8D936" w14:textId="77777777" w:rsidR="00D74767" w:rsidRDefault="00D74767">
      <w:pPr>
        <w:pStyle w:val="BodyText"/>
      </w:pPr>
    </w:p>
    <w:p w14:paraId="6541CE3F" w14:textId="77777777" w:rsidR="00D74767" w:rsidRDefault="00D74767">
      <w:pPr>
        <w:pStyle w:val="BodyText"/>
        <w:spacing w:before="11"/>
        <w:rPr>
          <w:sz w:val="21"/>
        </w:rPr>
      </w:pPr>
    </w:p>
    <w:p w14:paraId="28923ABA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How is </w:t>
      </w:r>
      <w:r>
        <w:rPr>
          <w:u w:val="single"/>
        </w:rPr>
        <w:t>temperature</w:t>
      </w:r>
      <w:r>
        <w:t xml:space="preserve"> relevant to the creation of the measles</w:t>
      </w:r>
      <w:r>
        <w:rPr>
          <w:spacing w:val="-11"/>
        </w:rPr>
        <w:t xml:space="preserve"> </w:t>
      </w:r>
      <w:r>
        <w:t>vaccine?</w:t>
      </w:r>
    </w:p>
    <w:p w14:paraId="0CE3C45F" w14:textId="77777777" w:rsidR="00D74767" w:rsidRDefault="00D74767">
      <w:pPr>
        <w:pStyle w:val="BodyText"/>
        <w:rPr>
          <w:sz w:val="20"/>
        </w:rPr>
      </w:pPr>
    </w:p>
    <w:p w14:paraId="18F118FA" w14:textId="77777777" w:rsidR="00D74767" w:rsidRDefault="00D74767">
      <w:pPr>
        <w:pStyle w:val="BodyText"/>
        <w:rPr>
          <w:sz w:val="20"/>
        </w:rPr>
      </w:pPr>
    </w:p>
    <w:p w14:paraId="7457E597" w14:textId="77777777" w:rsidR="00D74767" w:rsidRDefault="00D74767">
      <w:pPr>
        <w:pStyle w:val="BodyText"/>
        <w:rPr>
          <w:sz w:val="20"/>
        </w:rPr>
      </w:pPr>
    </w:p>
    <w:p w14:paraId="6B0FC997" w14:textId="77777777" w:rsidR="00D74767" w:rsidRDefault="00D74767">
      <w:pPr>
        <w:pStyle w:val="BodyText"/>
        <w:rPr>
          <w:sz w:val="20"/>
        </w:rPr>
      </w:pPr>
    </w:p>
    <w:p w14:paraId="57B589E2" w14:textId="77777777" w:rsidR="00D74767" w:rsidRDefault="00D74767">
      <w:pPr>
        <w:pStyle w:val="BodyText"/>
        <w:spacing w:before="7"/>
        <w:rPr>
          <w:sz w:val="25"/>
        </w:rPr>
      </w:pPr>
    </w:p>
    <w:p w14:paraId="6A778FD2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56"/>
        <w:ind w:hanging="361"/>
      </w:pPr>
      <w:r>
        <w:t>What other viral diseases are prevented by live-attenuated</w:t>
      </w:r>
      <w:r>
        <w:rPr>
          <w:spacing w:val="-13"/>
        </w:rPr>
        <w:t xml:space="preserve"> </w:t>
      </w:r>
      <w:r>
        <w:t>vaccines?</w:t>
      </w:r>
    </w:p>
    <w:p w14:paraId="07D55AA3" w14:textId="77777777" w:rsidR="00D74767" w:rsidRDefault="00D74767">
      <w:pPr>
        <w:pStyle w:val="BodyText"/>
      </w:pPr>
    </w:p>
    <w:p w14:paraId="1F02CF8C" w14:textId="77777777" w:rsidR="00D74767" w:rsidRDefault="00D74767">
      <w:pPr>
        <w:pStyle w:val="BodyText"/>
      </w:pPr>
    </w:p>
    <w:p w14:paraId="49E0E767" w14:textId="77777777" w:rsidR="00D74767" w:rsidRDefault="00D74767">
      <w:pPr>
        <w:pStyle w:val="BodyText"/>
      </w:pPr>
    </w:p>
    <w:p w14:paraId="541A4770" w14:textId="77777777" w:rsidR="00D74767" w:rsidRDefault="00D74767">
      <w:pPr>
        <w:pStyle w:val="BodyText"/>
        <w:spacing w:before="11"/>
        <w:rPr>
          <w:sz w:val="21"/>
        </w:rPr>
      </w:pPr>
    </w:p>
    <w:p w14:paraId="0F33788B" w14:textId="20019116" w:rsidR="00D74767" w:rsidRDefault="00CE47AF">
      <w:pPr>
        <w:pStyle w:val="Heading1"/>
        <w:numPr>
          <w:ilvl w:val="0"/>
          <w:numId w:val="1"/>
        </w:numPr>
        <w:tabs>
          <w:tab w:val="left" w:pos="881"/>
        </w:tabs>
      </w:pPr>
      <w:r>
        <w:t xml:space="preserve">Click on </w:t>
      </w:r>
      <w:hyperlink r:id="rId8" w:history="1">
        <w:r w:rsidRPr="000A3DC1">
          <w:rPr>
            <w:rStyle w:val="Hyperlink"/>
          </w:rPr>
          <w:t>“</w:t>
        </w:r>
        <w:r w:rsidR="002C38D6" w:rsidRPr="000A3DC1">
          <w:rPr>
            <w:rStyle w:val="Hyperlink"/>
          </w:rPr>
          <w:t>Killed Vaccine: Polio</w:t>
        </w:r>
        <w:r w:rsidR="002C38D6" w:rsidRPr="000A3DC1">
          <w:rPr>
            <w:rStyle w:val="Hyperlink"/>
            <w:spacing w:val="-1"/>
          </w:rPr>
          <w:t xml:space="preserve"> </w:t>
        </w:r>
        <w:r w:rsidR="002C38D6" w:rsidRPr="000A3DC1">
          <w:rPr>
            <w:rStyle w:val="Hyperlink"/>
          </w:rPr>
          <w:t>Virus</w:t>
        </w:r>
        <w:r w:rsidRPr="000A3DC1">
          <w:rPr>
            <w:rStyle w:val="Hyperlink"/>
          </w:rPr>
          <w:t>”</w:t>
        </w:r>
      </w:hyperlink>
    </w:p>
    <w:p w14:paraId="44A432B4" w14:textId="77777777" w:rsidR="00D74767" w:rsidRDefault="00D74767">
      <w:pPr>
        <w:pStyle w:val="BodyText"/>
        <w:spacing w:before="1"/>
        <w:rPr>
          <w:b/>
          <w:i/>
        </w:rPr>
      </w:pPr>
    </w:p>
    <w:p w14:paraId="6A3A04CC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Summarize the goal in creating a </w:t>
      </w:r>
      <w:r>
        <w:rPr>
          <w:b/>
        </w:rPr>
        <w:t>killed</w:t>
      </w:r>
      <w:r>
        <w:rPr>
          <w:b/>
          <w:spacing w:val="-8"/>
        </w:rPr>
        <w:t xml:space="preserve"> </w:t>
      </w:r>
      <w:r>
        <w:rPr>
          <w:b/>
        </w:rPr>
        <w:t>vaccine</w:t>
      </w:r>
      <w:r>
        <w:t>.</w:t>
      </w:r>
    </w:p>
    <w:p w14:paraId="4ED6E50B" w14:textId="77777777" w:rsidR="00D74767" w:rsidRDefault="00D74767">
      <w:pPr>
        <w:pStyle w:val="BodyText"/>
      </w:pPr>
    </w:p>
    <w:p w14:paraId="251DB628" w14:textId="77777777" w:rsidR="00D74767" w:rsidRDefault="00D74767">
      <w:pPr>
        <w:pStyle w:val="BodyText"/>
      </w:pPr>
    </w:p>
    <w:p w14:paraId="7FE1EA3A" w14:textId="77777777" w:rsidR="00D74767" w:rsidRDefault="00D74767">
      <w:pPr>
        <w:pStyle w:val="BodyText"/>
      </w:pPr>
    </w:p>
    <w:p w14:paraId="18E3C123" w14:textId="77777777" w:rsidR="00D74767" w:rsidRDefault="00D74767">
      <w:pPr>
        <w:pStyle w:val="BodyText"/>
        <w:spacing w:before="11"/>
        <w:rPr>
          <w:sz w:val="21"/>
        </w:rPr>
      </w:pPr>
    </w:p>
    <w:p w14:paraId="74751E2C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  <w:tab w:val="left" w:pos="10899"/>
        </w:tabs>
        <w:ind w:hanging="361"/>
      </w:pPr>
      <w:r>
        <w:t>In the creation of the Polio vaccine, the virus was inactivated by exposing</w:t>
      </w:r>
      <w:r>
        <w:rPr>
          <w:spacing w:val="-19"/>
        </w:rPr>
        <w:t xml:space="preserve"> </w:t>
      </w:r>
      <w:r>
        <w:t>it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C13829B" w14:textId="77777777" w:rsidR="00D74767" w:rsidRDefault="00D74767">
      <w:pPr>
        <w:sectPr w:rsidR="00D74767">
          <w:pgSz w:w="12240" w:h="15840"/>
          <w:pgMar w:top="680" w:right="480" w:bottom="280" w:left="560" w:header="720" w:footer="720" w:gutter="0"/>
          <w:cols w:space="720"/>
        </w:sectPr>
      </w:pPr>
    </w:p>
    <w:p w14:paraId="238661A2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37"/>
        <w:ind w:hanging="361"/>
      </w:pPr>
      <w:r>
        <w:lastRenderedPageBreak/>
        <w:t xml:space="preserve">Why do killed virus vaccines, such as the Polio vaccine, require </w:t>
      </w:r>
      <w:r>
        <w:rPr>
          <w:i/>
        </w:rPr>
        <w:t>booster</w:t>
      </w:r>
      <w:r>
        <w:rPr>
          <w:i/>
          <w:spacing w:val="-12"/>
        </w:rPr>
        <w:t xml:space="preserve"> </w:t>
      </w:r>
      <w:r>
        <w:rPr>
          <w:i/>
        </w:rPr>
        <w:t>shots</w:t>
      </w:r>
      <w:r>
        <w:t>?</w:t>
      </w:r>
    </w:p>
    <w:p w14:paraId="755C37D9" w14:textId="77777777" w:rsidR="00D74767" w:rsidRDefault="00D74767">
      <w:pPr>
        <w:pStyle w:val="BodyText"/>
      </w:pPr>
    </w:p>
    <w:p w14:paraId="6DD78248" w14:textId="77777777" w:rsidR="00D74767" w:rsidRDefault="00D74767">
      <w:pPr>
        <w:pStyle w:val="BodyText"/>
      </w:pPr>
    </w:p>
    <w:p w14:paraId="7FADE722" w14:textId="77777777" w:rsidR="00D74767" w:rsidRDefault="00D74767">
      <w:pPr>
        <w:pStyle w:val="BodyText"/>
      </w:pPr>
    </w:p>
    <w:p w14:paraId="4D89019B" w14:textId="77777777" w:rsidR="00D74767" w:rsidRDefault="00D74767">
      <w:pPr>
        <w:pStyle w:val="BodyText"/>
        <w:spacing w:before="11"/>
        <w:rPr>
          <w:sz w:val="21"/>
        </w:rPr>
      </w:pPr>
    </w:p>
    <w:p w14:paraId="1C0F73B3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Identify </w:t>
      </w:r>
      <w:r>
        <w:rPr>
          <w:u w:val="single"/>
        </w:rPr>
        <w:t>at least two</w:t>
      </w:r>
      <w:r>
        <w:t xml:space="preserve"> other viruses that are prevented with killed</w:t>
      </w:r>
      <w:r>
        <w:rPr>
          <w:spacing w:val="-12"/>
        </w:rPr>
        <w:t xml:space="preserve"> </w:t>
      </w:r>
      <w:r>
        <w:t>vaccines.</w:t>
      </w:r>
    </w:p>
    <w:p w14:paraId="17D64C15" w14:textId="77777777" w:rsidR="00D74767" w:rsidRDefault="00D74767">
      <w:pPr>
        <w:pStyle w:val="BodyText"/>
        <w:rPr>
          <w:sz w:val="20"/>
        </w:rPr>
      </w:pPr>
    </w:p>
    <w:p w14:paraId="133181FF" w14:textId="77777777" w:rsidR="00D74767" w:rsidRDefault="00D74767">
      <w:pPr>
        <w:pStyle w:val="BodyText"/>
        <w:rPr>
          <w:sz w:val="20"/>
        </w:rPr>
      </w:pPr>
    </w:p>
    <w:p w14:paraId="6D54C83C" w14:textId="77777777" w:rsidR="00D74767" w:rsidRDefault="00D74767">
      <w:pPr>
        <w:pStyle w:val="BodyText"/>
        <w:rPr>
          <w:sz w:val="20"/>
        </w:rPr>
      </w:pPr>
    </w:p>
    <w:p w14:paraId="68929344" w14:textId="77777777" w:rsidR="00D74767" w:rsidRDefault="00D74767">
      <w:pPr>
        <w:pStyle w:val="BodyText"/>
        <w:spacing w:before="6"/>
        <w:rPr>
          <w:sz w:val="23"/>
        </w:rPr>
      </w:pPr>
    </w:p>
    <w:p w14:paraId="5A288014" w14:textId="67511A1D" w:rsidR="00D74767" w:rsidRDefault="000A3DC1">
      <w:pPr>
        <w:pStyle w:val="Heading1"/>
        <w:numPr>
          <w:ilvl w:val="0"/>
          <w:numId w:val="1"/>
        </w:numPr>
        <w:tabs>
          <w:tab w:val="left" w:pos="881"/>
        </w:tabs>
        <w:spacing w:before="56"/>
      </w:pPr>
      <w:r>
        <w:t xml:space="preserve">Click on </w:t>
      </w:r>
      <w:hyperlink r:id="rId9" w:history="1">
        <w:r w:rsidRPr="000A3DC1">
          <w:rPr>
            <w:rStyle w:val="Hyperlink"/>
          </w:rPr>
          <w:t>“</w:t>
        </w:r>
        <w:r w:rsidR="002C38D6" w:rsidRPr="000A3DC1">
          <w:rPr>
            <w:rStyle w:val="Hyperlink"/>
          </w:rPr>
          <w:t>Toxoid Vaccine:</w:t>
        </w:r>
        <w:r w:rsidR="002C38D6" w:rsidRPr="000A3DC1">
          <w:rPr>
            <w:rStyle w:val="Hyperlink"/>
            <w:spacing w:val="-4"/>
          </w:rPr>
          <w:t xml:space="preserve"> </w:t>
        </w:r>
        <w:r w:rsidR="002C38D6" w:rsidRPr="000A3DC1">
          <w:rPr>
            <w:rStyle w:val="Hyperlink"/>
          </w:rPr>
          <w:t>Tetanus</w:t>
        </w:r>
        <w:r w:rsidRPr="000A3DC1">
          <w:rPr>
            <w:rStyle w:val="Hyperlink"/>
          </w:rPr>
          <w:t>”</w:t>
        </w:r>
      </w:hyperlink>
    </w:p>
    <w:p w14:paraId="5EC65A14" w14:textId="77777777" w:rsidR="00D74767" w:rsidRDefault="00D74767">
      <w:pPr>
        <w:pStyle w:val="BodyText"/>
        <w:spacing w:before="1"/>
        <w:rPr>
          <w:b/>
          <w:i/>
        </w:rPr>
      </w:pPr>
    </w:p>
    <w:p w14:paraId="7A7A90CC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How does a </w:t>
      </w:r>
      <w:r>
        <w:rPr>
          <w:b/>
        </w:rPr>
        <w:t xml:space="preserve">toxoid vaccine </w:t>
      </w:r>
      <w:r>
        <w:t>work to fight</w:t>
      </w:r>
      <w:r>
        <w:rPr>
          <w:spacing w:val="-5"/>
        </w:rPr>
        <w:t xml:space="preserve"> </w:t>
      </w:r>
      <w:r>
        <w:t>infection?</w:t>
      </w:r>
    </w:p>
    <w:p w14:paraId="4B11D2A7" w14:textId="77777777" w:rsidR="00D74767" w:rsidRDefault="00D74767">
      <w:pPr>
        <w:pStyle w:val="BodyText"/>
      </w:pPr>
    </w:p>
    <w:p w14:paraId="05CB23EB" w14:textId="77777777" w:rsidR="00D74767" w:rsidRDefault="00D74767">
      <w:pPr>
        <w:pStyle w:val="BodyText"/>
      </w:pPr>
    </w:p>
    <w:p w14:paraId="5D2D9A47" w14:textId="77777777" w:rsidR="00D74767" w:rsidRDefault="00D74767">
      <w:pPr>
        <w:pStyle w:val="BodyText"/>
      </w:pPr>
    </w:p>
    <w:p w14:paraId="39848091" w14:textId="77777777" w:rsidR="00D74767" w:rsidRDefault="00D74767">
      <w:pPr>
        <w:pStyle w:val="BodyText"/>
      </w:pPr>
    </w:p>
    <w:p w14:paraId="2B450E4C" w14:textId="77777777" w:rsidR="00D74767" w:rsidRDefault="00D74767">
      <w:pPr>
        <w:pStyle w:val="BodyText"/>
        <w:spacing w:before="12"/>
        <w:rPr>
          <w:sz w:val="21"/>
        </w:rPr>
      </w:pPr>
    </w:p>
    <w:p w14:paraId="1342485D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>Use the space below to draw a series of pictures which outlines the creation of a toxoid</w:t>
      </w:r>
      <w:r>
        <w:rPr>
          <w:spacing w:val="-21"/>
        </w:rPr>
        <w:t xml:space="preserve"> </w:t>
      </w:r>
      <w:r>
        <w:t>vaccine.</w:t>
      </w:r>
    </w:p>
    <w:p w14:paraId="70DEC796" w14:textId="49566573" w:rsidR="00D74767" w:rsidRDefault="002C38D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B4550B" wp14:editId="6C0CFD18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899910" cy="154051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1540510"/>
                        </a:xfrm>
                        <a:custGeom>
                          <a:avLst/>
                          <a:gdLst>
                            <a:gd name="T0" fmla="+- 0 720 720"/>
                            <a:gd name="T1" fmla="*/ T0 w 10866"/>
                            <a:gd name="T2" fmla="+- 0 591 187"/>
                            <a:gd name="T3" fmla="*/ 591 h 2426"/>
                            <a:gd name="T4" fmla="+- 0 727 720"/>
                            <a:gd name="T5" fmla="*/ T4 w 10866"/>
                            <a:gd name="T6" fmla="+- 0 519 187"/>
                            <a:gd name="T7" fmla="*/ 519 h 2426"/>
                            <a:gd name="T8" fmla="+- 0 745 720"/>
                            <a:gd name="T9" fmla="*/ T8 w 10866"/>
                            <a:gd name="T10" fmla="+- 0 450 187"/>
                            <a:gd name="T11" fmla="*/ 450 h 2426"/>
                            <a:gd name="T12" fmla="+- 0 775 720"/>
                            <a:gd name="T13" fmla="*/ T12 w 10866"/>
                            <a:gd name="T14" fmla="+- 0 387 187"/>
                            <a:gd name="T15" fmla="*/ 387 h 2426"/>
                            <a:gd name="T16" fmla="+- 0 815 720"/>
                            <a:gd name="T17" fmla="*/ T16 w 10866"/>
                            <a:gd name="T18" fmla="+- 0 331 187"/>
                            <a:gd name="T19" fmla="*/ 331 h 2426"/>
                            <a:gd name="T20" fmla="+- 0 864 720"/>
                            <a:gd name="T21" fmla="*/ T20 w 10866"/>
                            <a:gd name="T22" fmla="+- 0 282 187"/>
                            <a:gd name="T23" fmla="*/ 282 h 2426"/>
                            <a:gd name="T24" fmla="+- 0 920 720"/>
                            <a:gd name="T25" fmla="*/ T24 w 10866"/>
                            <a:gd name="T26" fmla="+- 0 242 187"/>
                            <a:gd name="T27" fmla="*/ 242 h 2426"/>
                            <a:gd name="T28" fmla="+- 0 983 720"/>
                            <a:gd name="T29" fmla="*/ T28 w 10866"/>
                            <a:gd name="T30" fmla="+- 0 212 187"/>
                            <a:gd name="T31" fmla="*/ 212 h 2426"/>
                            <a:gd name="T32" fmla="+- 0 1052 720"/>
                            <a:gd name="T33" fmla="*/ T32 w 10866"/>
                            <a:gd name="T34" fmla="+- 0 193 187"/>
                            <a:gd name="T35" fmla="*/ 193 h 2426"/>
                            <a:gd name="T36" fmla="+- 0 1124 720"/>
                            <a:gd name="T37" fmla="*/ T36 w 10866"/>
                            <a:gd name="T38" fmla="+- 0 187 187"/>
                            <a:gd name="T39" fmla="*/ 187 h 2426"/>
                            <a:gd name="T40" fmla="+- 0 11182 720"/>
                            <a:gd name="T41" fmla="*/ T40 w 10866"/>
                            <a:gd name="T42" fmla="+- 0 187 187"/>
                            <a:gd name="T43" fmla="*/ 187 h 2426"/>
                            <a:gd name="T44" fmla="+- 0 11254 720"/>
                            <a:gd name="T45" fmla="*/ T44 w 10866"/>
                            <a:gd name="T46" fmla="+- 0 193 187"/>
                            <a:gd name="T47" fmla="*/ 193 h 2426"/>
                            <a:gd name="T48" fmla="+- 0 11323 720"/>
                            <a:gd name="T49" fmla="*/ T48 w 10866"/>
                            <a:gd name="T50" fmla="+- 0 212 187"/>
                            <a:gd name="T51" fmla="*/ 212 h 2426"/>
                            <a:gd name="T52" fmla="+- 0 11386 720"/>
                            <a:gd name="T53" fmla="*/ T52 w 10866"/>
                            <a:gd name="T54" fmla="+- 0 242 187"/>
                            <a:gd name="T55" fmla="*/ 242 h 2426"/>
                            <a:gd name="T56" fmla="+- 0 11442 720"/>
                            <a:gd name="T57" fmla="*/ T56 w 10866"/>
                            <a:gd name="T58" fmla="+- 0 282 187"/>
                            <a:gd name="T59" fmla="*/ 282 h 2426"/>
                            <a:gd name="T60" fmla="+- 0 11491 720"/>
                            <a:gd name="T61" fmla="*/ T60 w 10866"/>
                            <a:gd name="T62" fmla="+- 0 331 187"/>
                            <a:gd name="T63" fmla="*/ 331 h 2426"/>
                            <a:gd name="T64" fmla="+- 0 11531 720"/>
                            <a:gd name="T65" fmla="*/ T64 w 10866"/>
                            <a:gd name="T66" fmla="+- 0 387 187"/>
                            <a:gd name="T67" fmla="*/ 387 h 2426"/>
                            <a:gd name="T68" fmla="+- 0 11561 720"/>
                            <a:gd name="T69" fmla="*/ T68 w 10866"/>
                            <a:gd name="T70" fmla="+- 0 450 187"/>
                            <a:gd name="T71" fmla="*/ 450 h 2426"/>
                            <a:gd name="T72" fmla="+- 0 11579 720"/>
                            <a:gd name="T73" fmla="*/ T72 w 10866"/>
                            <a:gd name="T74" fmla="+- 0 519 187"/>
                            <a:gd name="T75" fmla="*/ 519 h 2426"/>
                            <a:gd name="T76" fmla="+- 0 11586 720"/>
                            <a:gd name="T77" fmla="*/ T76 w 10866"/>
                            <a:gd name="T78" fmla="+- 0 591 187"/>
                            <a:gd name="T79" fmla="*/ 591 h 2426"/>
                            <a:gd name="T80" fmla="+- 0 11586 720"/>
                            <a:gd name="T81" fmla="*/ T80 w 10866"/>
                            <a:gd name="T82" fmla="+- 0 2209 187"/>
                            <a:gd name="T83" fmla="*/ 2209 h 2426"/>
                            <a:gd name="T84" fmla="+- 0 11579 720"/>
                            <a:gd name="T85" fmla="*/ T84 w 10866"/>
                            <a:gd name="T86" fmla="+- 0 2281 187"/>
                            <a:gd name="T87" fmla="*/ 2281 h 2426"/>
                            <a:gd name="T88" fmla="+- 0 11561 720"/>
                            <a:gd name="T89" fmla="*/ T88 w 10866"/>
                            <a:gd name="T90" fmla="+- 0 2350 187"/>
                            <a:gd name="T91" fmla="*/ 2350 h 2426"/>
                            <a:gd name="T92" fmla="+- 0 11531 720"/>
                            <a:gd name="T93" fmla="*/ T92 w 10866"/>
                            <a:gd name="T94" fmla="+- 0 2413 187"/>
                            <a:gd name="T95" fmla="*/ 2413 h 2426"/>
                            <a:gd name="T96" fmla="+- 0 11491 720"/>
                            <a:gd name="T97" fmla="*/ T96 w 10866"/>
                            <a:gd name="T98" fmla="+- 0 2469 187"/>
                            <a:gd name="T99" fmla="*/ 2469 h 2426"/>
                            <a:gd name="T100" fmla="+- 0 11442 720"/>
                            <a:gd name="T101" fmla="*/ T100 w 10866"/>
                            <a:gd name="T102" fmla="+- 0 2518 187"/>
                            <a:gd name="T103" fmla="*/ 2518 h 2426"/>
                            <a:gd name="T104" fmla="+- 0 11386 720"/>
                            <a:gd name="T105" fmla="*/ T104 w 10866"/>
                            <a:gd name="T106" fmla="+- 0 2558 187"/>
                            <a:gd name="T107" fmla="*/ 2558 h 2426"/>
                            <a:gd name="T108" fmla="+- 0 11323 720"/>
                            <a:gd name="T109" fmla="*/ T108 w 10866"/>
                            <a:gd name="T110" fmla="+- 0 2588 187"/>
                            <a:gd name="T111" fmla="*/ 2588 h 2426"/>
                            <a:gd name="T112" fmla="+- 0 11254 720"/>
                            <a:gd name="T113" fmla="*/ T112 w 10866"/>
                            <a:gd name="T114" fmla="+- 0 2606 187"/>
                            <a:gd name="T115" fmla="*/ 2606 h 2426"/>
                            <a:gd name="T116" fmla="+- 0 11182 720"/>
                            <a:gd name="T117" fmla="*/ T116 w 10866"/>
                            <a:gd name="T118" fmla="+- 0 2613 187"/>
                            <a:gd name="T119" fmla="*/ 2613 h 2426"/>
                            <a:gd name="T120" fmla="+- 0 1124 720"/>
                            <a:gd name="T121" fmla="*/ T120 w 10866"/>
                            <a:gd name="T122" fmla="+- 0 2613 187"/>
                            <a:gd name="T123" fmla="*/ 2613 h 2426"/>
                            <a:gd name="T124" fmla="+- 0 1052 720"/>
                            <a:gd name="T125" fmla="*/ T124 w 10866"/>
                            <a:gd name="T126" fmla="+- 0 2606 187"/>
                            <a:gd name="T127" fmla="*/ 2606 h 2426"/>
                            <a:gd name="T128" fmla="+- 0 983 720"/>
                            <a:gd name="T129" fmla="*/ T128 w 10866"/>
                            <a:gd name="T130" fmla="+- 0 2588 187"/>
                            <a:gd name="T131" fmla="*/ 2588 h 2426"/>
                            <a:gd name="T132" fmla="+- 0 920 720"/>
                            <a:gd name="T133" fmla="*/ T132 w 10866"/>
                            <a:gd name="T134" fmla="+- 0 2558 187"/>
                            <a:gd name="T135" fmla="*/ 2558 h 2426"/>
                            <a:gd name="T136" fmla="+- 0 864 720"/>
                            <a:gd name="T137" fmla="*/ T136 w 10866"/>
                            <a:gd name="T138" fmla="+- 0 2518 187"/>
                            <a:gd name="T139" fmla="*/ 2518 h 2426"/>
                            <a:gd name="T140" fmla="+- 0 815 720"/>
                            <a:gd name="T141" fmla="*/ T140 w 10866"/>
                            <a:gd name="T142" fmla="+- 0 2469 187"/>
                            <a:gd name="T143" fmla="*/ 2469 h 2426"/>
                            <a:gd name="T144" fmla="+- 0 775 720"/>
                            <a:gd name="T145" fmla="*/ T144 w 10866"/>
                            <a:gd name="T146" fmla="+- 0 2413 187"/>
                            <a:gd name="T147" fmla="*/ 2413 h 2426"/>
                            <a:gd name="T148" fmla="+- 0 745 720"/>
                            <a:gd name="T149" fmla="*/ T148 w 10866"/>
                            <a:gd name="T150" fmla="+- 0 2350 187"/>
                            <a:gd name="T151" fmla="*/ 2350 h 2426"/>
                            <a:gd name="T152" fmla="+- 0 727 720"/>
                            <a:gd name="T153" fmla="*/ T152 w 10866"/>
                            <a:gd name="T154" fmla="+- 0 2281 187"/>
                            <a:gd name="T155" fmla="*/ 2281 h 2426"/>
                            <a:gd name="T156" fmla="+- 0 720 720"/>
                            <a:gd name="T157" fmla="*/ T156 w 10866"/>
                            <a:gd name="T158" fmla="+- 0 2209 187"/>
                            <a:gd name="T159" fmla="*/ 2209 h 2426"/>
                            <a:gd name="T160" fmla="+- 0 720 720"/>
                            <a:gd name="T161" fmla="*/ T160 w 10866"/>
                            <a:gd name="T162" fmla="+- 0 591 187"/>
                            <a:gd name="T163" fmla="*/ 591 h 2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866" h="2426">
                              <a:moveTo>
                                <a:pt x="0" y="404"/>
                              </a:moveTo>
                              <a:lnTo>
                                <a:pt x="7" y="332"/>
                              </a:lnTo>
                              <a:lnTo>
                                <a:pt x="25" y="263"/>
                              </a:lnTo>
                              <a:lnTo>
                                <a:pt x="55" y="200"/>
                              </a:lnTo>
                              <a:lnTo>
                                <a:pt x="95" y="144"/>
                              </a:lnTo>
                              <a:lnTo>
                                <a:pt x="144" y="95"/>
                              </a:lnTo>
                              <a:lnTo>
                                <a:pt x="200" y="55"/>
                              </a:lnTo>
                              <a:lnTo>
                                <a:pt x="263" y="25"/>
                              </a:lnTo>
                              <a:lnTo>
                                <a:pt x="332" y="6"/>
                              </a:lnTo>
                              <a:lnTo>
                                <a:pt x="404" y="0"/>
                              </a:lnTo>
                              <a:lnTo>
                                <a:pt x="10462" y="0"/>
                              </a:lnTo>
                              <a:lnTo>
                                <a:pt x="10534" y="6"/>
                              </a:lnTo>
                              <a:lnTo>
                                <a:pt x="10603" y="25"/>
                              </a:lnTo>
                              <a:lnTo>
                                <a:pt x="10666" y="55"/>
                              </a:lnTo>
                              <a:lnTo>
                                <a:pt x="10722" y="95"/>
                              </a:lnTo>
                              <a:lnTo>
                                <a:pt x="10771" y="144"/>
                              </a:lnTo>
                              <a:lnTo>
                                <a:pt x="10811" y="200"/>
                              </a:lnTo>
                              <a:lnTo>
                                <a:pt x="10841" y="263"/>
                              </a:lnTo>
                              <a:lnTo>
                                <a:pt x="10859" y="332"/>
                              </a:lnTo>
                              <a:lnTo>
                                <a:pt x="10866" y="404"/>
                              </a:lnTo>
                              <a:lnTo>
                                <a:pt x="10866" y="2022"/>
                              </a:lnTo>
                              <a:lnTo>
                                <a:pt x="10859" y="2094"/>
                              </a:lnTo>
                              <a:lnTo>
                                <a:pt x="10841" y="2163"/>
                              </a:lnTo>
                              <a:lnTo>
                                <a:pt x="10811" y="2226"/>
                              </a:lnTo>
                              <a:lnTo>
                                <a:pt x="10771" y="2282"/>
                              </a:lnTo>
                              <a:lnTo>
                                <a:pt x="10722" y="2331"/>
                              </a:lnTo>
                              <a:lnTo>
                                <a:pt x="10666" y="2371"/>
                              </a:lnTo>
                              <a:lnTo>
                                <a:pt x="10603" y="2401"/>
                              </a:lnTo>
                              <a:lnTo>
                                <a:pt x="10534" y="2419"/>
                              </a:lnTo>
                              <a:lnTo>
                                <a:pt x="10462" y="2426"/>
                              </a:lnTo>
                              <a:lnTo>
                                <a:pt x="404" y="2426"/>
                              </a:lnTo>
                              <a:lnTo>
                                <a:pt x="332" y="2419"/>
                              </a:lnTo>
                              <a:lnTo>
                                <a:pt x="263" y="2401"/>
                              </a:lnTo>
                              <a:lnTo>
                                <a:pt x="200" y="2371"/>
                              </a:lnTo>
                              <a:lnTo>
                                <a:pt x="144" y="2331"/>
                              </a:lnTo>
                              <a:lnTo>
                                <a:pt x="95" y="2282"/>
                              </a:lnTo>
                              <a:lnTo>
                                <a:pt x="55" y="2226"/>
                              </a:lnTo>
                              <a:lnTo>
                                <a:pt x="25" y="2163"/>
                              </a:lnTo>
                              <a:lnTo>
                                <a:pt x="7" y="2094"/>
                              </a:lnTo>
                              <a:lnTo>
                                <a:pt x="0" y="2022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5314" id="Freeform 2" o:spid="_x0000_s1026" style="position:absolute;margin-left:36pt;margin-top:9.35pt;width:543.3pt;height:121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6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" path="m,404l7,332,25,263,55,200,95,144,144,95,200,55,263,25,332,6,404,,10462,r72,6l10603,25r63,30l10722,95r49,49l10811,200r30,63l10859,332r7,72l10866,2022r-7,72l10841,2163r-30,63l10771,2282r-49,49l10666,2371r-63,30l10534,2419r-72,7l404,2426r-72,-7l263,2401r-63,-30l144,2331,95,2282,55,2226,25,2163,7,2094,,2022,,404xe" filled="f" strokeweight="1pt">
                <v:path arrowok="t" o:connecttype="custom" o:connectlocs="0,375285;4445,329565;15875,285750;34925,245745;60325,210185;91440,179070;127000,153670;167005,134620;210820,122555;256540,118745;6643370,118745;6689090,122555;6732905,134620;6772910,153670;6808470,179070;6839585,210185;6864985,245745;6884035,285750;6895465,329565;6899910,375285;6899910,1402715;6895465,1448435;6884035,1492250;6864985,1532255;6839585,1567815;6808470,1598930;6772910,1624330;6732905,1643380;6689090,1654810;6643370,1659255;256540,1659255;210820,1654810;167005,1643380;127000,1624330;91440,1598930;60325,1567815;34925,1532255;15875,1492250;4445,1448435;0,1402715;0,37528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D9BC15A" w14:textId="77777777" w:rsidR="00D74767" w:rsidRDefault="00D74767">
      <w:pPr>
        <w:pStyle w:val="BodyText"/>
        <w:spacing w:before="10"/>
        <w:rPr>
          <w:sz w:val="24"/>
        </w:rPr>
      </w:pPr>
    </w:p>
    <w:p w14:paraId="4B5556E9" w14:textId="555BF1C3" w:rsidR="00D74767" w:rsidRDefault="000A3DC1">
      <w:pPr>
        <w:pStyle w:val="Heading1"/>
        <w:numPr>
          <w:ilvl w:val="0"/>
          <w:numId w:val="1"/>
        </w:numPr>
        <w:tabs>
          <w:tab w:val="left" w:pos="881"/>
        </w:tabs>
      </w:pPr>
      <w:r>
        <w:t xml:space="preserve">Click on </w:t>
      </w:r>
      <w:hyperlink r:id="rId10" w:history="1">
        <w:r w:rsidRPr="000A3DC1">
          <w:rPr>
            <w:rStyle w:val="Hyperlink"/>
          </w:rPr>
          <w:t>“</w:t>
        </w:r>
        <w:r w:rsidR="002C38D6" w:rsidRPr="000A3DC1">
          <w:rPr>
            <w:rStyle w:val="Hyperlink"/>
          </w:rPr>
          <w:t>Subunit Vaccine: Hepatitis</w:t>
        </w:r>
        <w:r w:rsidR="002C38D6" w:rsidRPr="000A3DC1">
          <w:rPr>
            <w:rStyle w:val="Hyperlink"/>
            <w:spacing w:val="-6"/>
          </w:rPr>
          <w:t xml:space="preserve"> </w:t>
        </w:r>
        <w:r w:rsidR="002C38D6" w:rsidRPr="000A3DC1">
          <w:rPr>
            <w:rStyle w:val="Hyperlink"/>
          </w:rPr>
          <w:t>B</w:t>
        </w:r>
        <w:r w:rsidRPr="000A3DC1">
          <w:rPr>
            <w:rStyle w:val="Hyperlink"/>
          </w:rPr>
          <w:t>”</w:t>
        </w:r>
      </w:hyperlink>
    </w:p>
    <w:p w14:paraId="23F411D9" w14:textId="77777777" w:rsidR="00D74767" w:rsidRDefault="00D74767">
      <w:pPr>
        <w:pStyle w:val="BodyText"/>
        <w:rPr>
          <w:b/>
          <w:i/>
        </w:rPr>
      </w:pPr>
    </w:p>
    <w:p w14:paraId="655D6634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How does a </w:t>
      </w:r>
      <w:r>
        <w:rPr>
          <w:b/>
        </w:rPr>
        <w:t xml:space="preserve">subunit vaccine </w:t>
      </w:r>
      <w:r>
        <w:t>work to help prevent</w:t>
      </w:r>
      <w:r>
        <w:rPr>
          <w:spacing w:val="-2"/>
        </w:rPr>
        <w:t xml:space="preserve"> </w:t>
      </w:r>
      <w:r>
        <w:t>infections?</w:t>
      </w:r>
    </w:p>
    <w:p w14:paraId="4B26D7D2" w14:textId="77777777" w:rsidR="00D74767" w:rsidRDefault="00D74767">
      <w:pPr>
        <w:pStyle w:val="BodyText"/>
      </w:pPr>
    </w:p>
    <w:p w14:paraId="2C326197" w14:textId="77777777" w:rsidR="00D74767" w:rsidRDefault="00D74767">
      <w:pPr>
        <w:pStyle w:val="BodyText"/>
      </w:pPr>
    </w:p>
    <w:p w14:paraId="23D6B094" w14:textId="77777777" w:rsidR="00D74767" w:rsidRDefault="00D74767">
      <w:pPr>
        <w:pStyle w:val="BodyText"/>
      </w:pPr>
    </w:p>
    <w:p w14:paraId="7E40E59E" w14:textId="77777777" w:rsidR="00D74767" w:rsidRDefault="00D74767">
      <w:pPr>
        <w:pStyle w:val="BodyText"/>
      </w:pPr>
    </w:p>
    <w:p w14:paraId="1AB5E605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The </w:t>
      </w:r>
      <w:proofErr w:type="gramStart"/>
      <w:r>
        <w:t>( DNA</w:t>
      </w:r>
      <w:proofErr w:type="gramEnd"/>
      <w:r>
        <w:t xml:space="preserve"> / Protein ) portion of a virus is what makes it</w:t>
      </w:r>
      <w:r>
        <w:rPr>
          <w:spacing w:val="-12"/>
        </w:rPr>
        <w:t xml:space="preserve"> </w:t>
      </w:r>
      <w:r>
        <w:rPr>
          <w:i/>
        </w:rPr>
        <w:t>harmful</w:t>
      </w:r>
      <w:r>
        <w:t>.</w:t>
      </w:r>
    </w:p>
    <w:p w14:paraId="4F461EF7" w14:textId="77777777" w:rsidR="00D74767" w:rsidRDefault="002C38D6">
      <w:pPr>
        <w:pStyle w:val="ListParagraph"/>
        <w:numPr>
          <w:ilvl w:val="2"/>
          <w:numId w:val="1"/>
        </w:numPr>
        <w:tabs>
          <w:tab w:val="left" w:pos="2321"/>
        </w:tabs>
        <w:ind w:hanging="287"/>
      </w:pPr>
      <w:r>
        <w:t xml:space="preserve">The subunit vaccine only contains the </w:t>
      </w:r>
      <w:proofErr w:type="spellStart"/>
      <w:r>
        <w:t>nondangerous</w:t>
      </w:r>
      <w:proofErr w:type="spellEnd"/>
      <w:r>
        <w:t xml:space="preserve"> </w:t>
      </w:r>
      <w:proofErr w:type="gramStart"/>
      <w:r>
        <w:t>( DNA</w:t>
      </w:r>
      <w:proofErr w:type="gramEnd"/>
      <w:r>
        <w:t xml:space="preserve"> / Protein ) portion of a</w:t>
      </w:r>
      <w:r>
        <w:rPr>
          <w:spacing w:val="-21"/>
        </w:rPr>
        <w:t xml:space="preserve"> </w:t>
      </w:r>
      <w:r>
        <w:t>virus.</w:t>
      </w:r>
    </w:p>
    <w:p w14:paraId="501EB8B4" w14:textId="77777777" w:rsidR="00D74767" w:rsidRDefault="00D74767">
      <w:pPr>
        <w:pStyle w:val="BodyText"/>
      </w:pPr>
    </w:p>
    <w:p w14:paraId="45A0BC77" w14:textId="77777777" w:rsidR="00D74767" w:rsidRDefault="00D74767">
      <w:pPr>
        <w:pStyle w:val="BodyText"/>
        <w:spacing w:before="1"/>
      </w:pPr>
    </w:p>
    <w:p w14:paraId="426AEA5C" w14:textId="0AC83E8F" w:rsidR="00D74767" w:rsidRDefault="000A3DC1">
      <w:pPr>
        <w:pStyle w:val="Heading1"/>
        <w:numPr>
          <w:ilvl w:val="0"/>
          <w:numId w:val="1"/>
        </w:numPr>
        <w:tabs>
          <w:tab w:val="left" w:pos="881"/>
        </w:tabs>
      </w:pPr>
      <w:r>
        <w:t xml:space="preserve">Click on </w:t>
      </w:r>
      <w:hyperlink r:id="rId11" w:history="1">
        <w:r w:rsidRPr="000A3DC1">
          <w:rPr>
            <w:rStyle w:val="Hyperlink"/>
          </w:rPr>
          <w:t>“</w:t>
        </w:r>
        <w:r w:rsidR="002C38D6" w:rsidRPr="000A3DC1">
          <w:rPr>
            <w:rStyle w:val="Hyperlink"/>
          </w:rPr>
          <w:t>Naked DNA Vaccine:</w:t>
        </w:r>
        <w:r w:rsidR="002C38D6" w:rsidRPr="000A3DC1">
          <w:rPr>
            <w:rStyle w:val="Hyperlink"/>
            <w:spacing w:val="-3"/>
          </w:rPr>
          <w:t xml:space="preserve"> </w:t>
        </w:r>
        <w:r w:rsidR="002C38D6" w:rsidRPr="000A3DC1">
          <w:rPr>
            <w:rStyle w:val="Hyperlink"/>
          </w:rPr>
          <w:t>HIV</w:t>
        </w:r>
        <w:r w:rsidRPr="000A3DC1">
          <w:rPr>
            <w:rStyle w:val="Hyperlink"/>
          </w:rPr>
          <w:t>”</w:t>
        </w:r>
      </w:hyperlink>
    </w:p>
    <w:p w14:paraId="1AADB00E" w14:textId="77777777" w:rsidR="00D74767" w:rsidRDefault="00D74767">
      <w:pPr>
        <w:pStyle w:val="BodyText"/>
        <w:rPr>
          <w:b/>
          <w:i/>
        </w:rPr>
      </w:pPr>
    </w:p>
    <w:p w14:paraId="1447BA64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Identify another name for </w:t>
      </w:r>
      <w:r>
        <w:rPr>
          <w:b/>
        </w:rPr>
        <w:t>Naked DNA</w:t>
      </w:r>
      <w:r>
        <w:rPr>
          <w:b/>
          <w:spacing w:val="-1"/>
        </w:rPr>
        <w:t xml:space="preserve"> </w:t>
      </w:r>
      <w:r>
        <w:rPr>
          <w:b/>
        </w:rPr>
        <w:t>Vaccines</w:t>
      </w:r>
      <w:r>
        <w:t>.</w:t>
      </w:r>
    </w:p>
    <w:p w14:paraId="1EC655BD" w14:textId="77777777" w:rsidR="00D74767" w:rsidRDefault="00D74767">
      <w:pPr>
        <w:pStyle w:val="BodyText"/>
      </w:pPr>
    </w:p>
    <w:p w14:paraId="39D3EB1C" w14:textId="77777777" w:rsidR="00D74767" w:rsidRDefault="00D74767">
      <w:pPr>
        <w:pStyle w:val="BodyText"/>
      </w:pPr>
    </w:p>
    <w:p w14:paraId="11EF5489" w14:textId="77777777" w:rsidR="00D74767" w:rsidRDefault="00D74767">
      <w:pPr>
        <w:pStyle w:val="BodyText"/>
      </w:pPr>
    </w:p>
    <w:p w14:paraId="258ACA90" w14:textId="77777777" w:rsidR="00D74767" w:rsidRDefault="00D74767">
      <w:pPr>
        <w:pStyle w:val="BodyText"/>
        <w:spacing w:before="11"/>
        <w:rPr>
          <w:sz w:val="21"/>
        </w:rPr>
      </w:pPr>
    </w:p>
    <w:p w14:paraId="5889B207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spacing w:before="1"/>
        <w:ind w:hanging="361"/>
      </w:pPr>
      <w:r>
        <w:t>Summarize the goal of a Naked DNA</w:t>
      </w:r>
      <w:r>
        <w:rPr>
          <w:spacing w:val="-9"/>
        </w:rPr>
        <w:t xml:space="preserve"> </w:t>
      </w:r>
      <w:r>
        <w:t>Vaccine.</w:t>
      </w:r>
    </w:p>
    <w:p w14:paraId="357FADD4" w14:textId="77777777" w:rsidR="00D74767" w:rsidRDefault="00D74767">
      <w:pPr>
        <w:sectPr w:rsidR="00D74767">
          <w:pgSz w:w="12240" w:h="15840"/>
          <w:pgMar w:top="680" w:right="480" w:bottom="280" w:left="560" w:header="720" w:footer="720" w:gutter="0"/>
          <w:cols w:space="720"/>
        </w:sectPr>
      </w:pPr>
    </w:p>
    <w:p w14:paraId="7E3C7E72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37"/>
        <w:ind w:hanging="361"/>
      </w:pPr>
      <w:r>
        <w:lastRenderedPageBreak/>
        <w:t>What is the role of PCR (Polymerase Chain Reactions) in the creation of this</w:t>
      </w:r>
      <w:r>
        <w:rPr>
          <w:spacing w:val="-18"/>
        </w:rPr>
        <w:t xml:space="preserve"> </w:t>
      </w:r>
      <w:r>
        <w:t>vaccine?</w:t>
      </w:r>
    </w:p>
    <w:p w14:paraId="71CBD2D9" w14:textId="77777777" w:rsidR="00D74767" w:rsidRDefault="00D74767">
      <w:pPr>
        <w:pStyle w:val="BodyText"/>
      </w:pPr>
    </w:p>
    <w:p w14:paraId="3364BD5A" w14:textId="77777777" w:rsidR="00D74767" w:rsidRDefault="00D74767">
      <w:pPr>
        <w:pStyle w:val="BodyText"/>
      </w:pPr>
    </w:p>
    <w:p w14:paraId="3AC0FC8A" w14:textId="77777777" w:rsidR="00D74767" w:rsidRDefault="00D74767">
      <w:pPr>
        <w:pStyle w:val="BodyText"/>
      </w:pPr>
    </w:p>
    <w:p w14:paraId="18A5019E" w14:textId="77777777" w:rsidR="00D74767" w:rsidRDefault="00D74767">
      <w:pPr>
        <w:pStyle w:val="BodyText"/>
        <w:spacing w:before="11"/>
        <w:rPr>
          <w:sz w:val="21"/>
        </w:rPr>
      </w:pPr>
    </w:p>
    <w:p w14:paraId="0D3BC8D1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 xml:space="preserve">Define </w:t>
      </w:r>
      <w:r>
        <w:rPr>
          <w:b/>
          <w:i/>
        </w:rPr>
        <w:t>vector</w:t>
      </w:r>
      <w:r>
        <w:t>.</w:t>
      </w:r>
    </w:p>
    <w:p w14:paraId="4993B92A" w14:textId="77777777" w:rsidR="00D74767" w:rsidRDefault="00D74767">
      <w:pPr>
        <w:pStyle w:val="BodyText"/>
      </w:pPr>
    </w:p>
    <w:p w14:paraId="433365C9" w14:textId="77777777" w:rsidR="00D74767" w:rsidRDefault="00D74767">
      <w:pPr>
        <w:pStyle w:val="BodyText"/>
      </w:pPr>
    </w:p>
    <w:p w14:paraId="25D4AE95" w14:textId="77777777" w:rsidR="00D74767" w:rsidRDefault="00D74767">
      <w:pPr>
        <w:pStyle w:val="BodyText"/>
      </w:pPr>
    </w:p>
    <w:p w14:paraId="6B3A4672" w14:textId="77777777" w:rsidR="00D74767" w:rsidRDefault="00D74767">
      <w:pPr>
        <w:pStyle w:val="BodyText"/>
        <w:spacing w:before="1"/>
      </w:pPr>
    </w:p>
    <w:p w14:paraId="35AD65B9" w14:textId="77777777" w:rsidR="00D74767" w:rsidRDefault="002C38D6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>What are the results of the trials being conducted on the HIV</w:t>
      </w:r>
      <w:r>
        <w:rPr>
          <w:spacing w:val="-20"/>
        </w:rPr>
        <w:t xml:space="preserve"> </w:t>
      </w:r>
      <w:r>
        <w:t>vaccine?</w:t>
      </w:r>
    </w:p>
    <w:p w14:paraId="582429AC" w14:textId="77777777" w:rsidR="00D74767" w:rsidRDefault="00D74767">
      <w:pPr>
        <w:pStyle w:val="BodyText"/>
      </w:pPr>
    </w:p>
    <w:p w14:paraId="7E5F7F8D" w14:textId="77777777" w:rsidR="00D74767" w:rsidRDefault="00D74767">
      <w:pPr>
        <w:pStyle w:val="BodyText"/>
      </w:pPr>
    </w:p>
    <w:p w14:paraId="30AD3CC9" w14:textId="15F7C942" w:rsidR="00D74767" w:rsidRDefault="000A3DC1">
      <w:pPr>
        <w:pStyle w:val="ListParagraph"/>
        <w:numPr>
          <w:ilvl w:val="0"/>
          <w:numId w:val="1"/>
        </w:numPr>
        <w:tabs>
          <w:tab w:val="left" w:pos="881"/>
        </w:tabs>
        <w:spacing w:before="182"/>
      </w:pPr>
      <w:r>
        <w:rPr>
          <w:b/>
        </w:rPr>
        <w:t xml:space="preserve">Complete </w:t>
      </w:r>
      <w:r w:rsidR="002C38D6">
        <w:rPr>
          <w:b/>
        </w:rPr>
        <w:t xml:space="preserve">Vaccine Flow Chart – </w:t>
      </w:r>
      <w:r w:rsidR="002C38D6">
        <w:t>Now that you have researched various forms of vaccines, fill in the flow chart seen</w:t>
      </w:r>
      <w:r w:rsidR="002C38D6">
        <w:rPr>
          <w:spacing w:val="-23"/>
        </w:rPr>
        <w:t xml:space="preserve"> </w:t>
      </w:r>
      <w:r w:rsidR="002C38D6">
        <w:t>below.</w:t>
      </w:r>
    </w:p>
    <w:p w14:paraId="0101A88A" w14:textId="58F4A0C9" w:rsidR="00D74767" w:rsidRPr="000A3DC1" w:rsidRDefault="000A3DC1">
      <w:pPr>
        <w:spacing w:before="21"/>
        <w:ind w:left="880"/>
        <w:rPr>
          <w:b/>
          <w:bCs/>
          <w:i/>
          <w:u w:val="single"/>
        </w:rPr>
      </w:pPr>
      <w:r w:rsidRPr="000A3DC1">
        <w:rPr>
          <w:b/>
          <w:bCs/>
          <w:i/>
        </w:rPr>
        <w:t xml:space="preserve">                                   </w:t>
      </w:r>
      <w:r w:rsidRPr="000A3DC1">
        <w:rPr>
          <w:b/>
          <w:bCs/>
          <w:i/>
          <w:u w:val="single"/>
        </w:rPr>
        <w:t>**</w:t>
      </w:r>
      <w:r w:rsidR="002C38D6" w:rsidRPr="000A3DC1">
        <w:rPr>
          <w:b/>
          <w:bCs/>
          <w:i/>
          <w:u w:val="single"/>
        </w:rPr>
        <w:t xml:space="preserve">You must have a description and picture for EACH </w:t>
      </w:r>
      <w:proofErr w:type="gramStart"/>
      <w:r w:rsidR="002C38D6" w:rsidRPr="000A3DC1">
        <w:rPr>
          <w:b/>
          <w:bCs/>
          <w:i/>
          <w:u w:val="single"/>
        </w:rPr>
        <w:t>box.</w:t>
      </w:r>
      <w:r w:rsidRPr="000A3DC1">
        <w:rPr>
          <w:b/>
          <w:bCs/>
          <w:i/>
          <w:u w:val="single"/>
        </w:rPr>
        <w:t>*</w:t>
      </w:r>
      <w:proofErr w:type="gramEnd"/>
      <w:r w:rsidRPr="000A3DC1">
        <w:rPr>
          <w:b/>
          <w:bCs/>
          <w:i/>
          <w:u w:val="single"/>
        </w:rPr>
        <w:t>*</w:t>
      </w:r>
    </w:p>
    <w:p w14:paraId="37AB6E7B" w14:textId="77777777" w:rsidR="00D74767" w:rsidRDefault="00D74767">
      <w:pPr>
        <w:pStyle w:val="BodyText"/>
        <w:rPr>
          <w:i/>
          <w:sz w:val="20"/>
        </w:rPr>
      </w:pPr>
    </w:p>
    <w:p w14:paraId="46BA2EF0" w14:textId="77777777" w:rsidR="00D74767" w:rsidRDefault="002C38D6">
      <w:pPr>
        <w:pStyle w:val="BodyText"/>
        <w:spacing w:before="8"/>
        <w:rPr>
          <w:i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32F4377" wp14:editId="073BF61D">
            <wp:simplePos x="0" y="0"/>
            <wp:positionH relativeFrom="page">
              <wp:posOffset>420944</wp:posOffset>
            </wp:positionH>
            <wp:positionV relativeFrom="paragraph">
              <wp:posOffset>200538</wp:posOffset>
            </wp:positionV>
            <wp:extent cx="6973819" cy="592874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819" cy="5928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4767">
      <w:pgSz w:w="12240" w:h="15840"/>
      <w:pgMar w:top="68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2493"/>
    <w:multiLevelType w:val="hybridMultilevel"/>
    <w:tmpl w:val="CCDA5004"/>
    <w:lvl w:ilvl="0" w:tplc="306048C0">
      <w:start w:val="1"/>
      <w:numFmt w:val="decimal"/>
      <w:lvlText w:val="%1."/>
      <w:lvlJc w:val="left"/>
      <w:pPr>
        <w:ind w:left="880" w:hanging="361"/>
        <w:jc w:val="left"/>
      </w:pPr>
      <w:rPr>
        <w:rFonts w:hint="default"/>
        <w:w w:val="100"/>
        <w:lang w:val="en-US" w:eastAsia="en-US" w:bidi="en-US"/>
      </w:rPr>
    </w:lvl>
    <w:lvl w:ilvl="1" w:tplc="5DE6A728">
      <w:start w:val="1"/>
      <w:numFmt w:val="lowerLetter"/>
      <w:lvlText w:val="%2."/>
      <w:lvlJc w:val="left"/>
      <w:pPr>
        <w:ind w:left="16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60E3EE0">
      <w:start w:val="1"/>
      <w:numFmt w:val="lowerRoman"/>
      <w:lvlText w:val="%3."/>
      <w:lvlJc w:val="left"/>
      <w:pPr>
        <w:ind w:left="232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65A4D5C0">
      <w:numFmt w:val="bullet"/>
      <w:lvlText w:val="•"/>
      <w:lvlJc w:val="left"/>
      <w:pPr>
        <w:ind w:left="3430" w:hanging="286"/>
      </w:pPr>
      <w:rPr>
        <w:rFonts w:hint="default"/>
        <w:lang w:val="en-US" w:eastAsia="en-US" w:bidi="en-US"/>
      </w:rPr>
    </w:lvl>
    <w:lvl w:ilvl="4" w:tplc="C164B30E">
      <w:numFmt w:val="bullet"/>
      <w:lvlText w:val="•"/>
      <w:lvlJc w:val="left"/>
      <w:pPr>
        <w:ind w:left="4540" w:hanging="286"/>
      </w:pPr>
      <w:rPr>
        <w:rFonts w:hint="default"/>
        <w:lang w:val="en-US" w:eastAsia="en-US" w:bidi="en-US"/>
      </w:rPr>
    </w:lvl>
    <w:lvl w:ilvl="5" w:tplc="CC30FBAC">
      <w:numFmt w:val="bullet"/>
      <w:lvlText w:val="•"/>
      <w:lvlJc w:val="left"/>
      <w:pPr>
        <w:ind w:left="5650" w:hanging="286"/>
      </w:pPr>
      <w:rPr>
        <w:rFonts w:hint="default"/>
        <w:lang w:val="en-US" w:eastAsia="en-US" w:bidi="en-US"/>
      </w:rPr>
    </w:lvl>
    <w:lvl w:ilvl="6" w:tplc="A67C89C6">
      <w:numFmt w:val="bullet"/>
      <w:lvlText w:val="•"/>
      <w:lvlJc w:val="left"/>
      <w:pPr>
        <w:ind w:left="6760" w:hanging="286"/>
      </w:pPr>
      <w:rPr>
        <w:rFonts w:hint="default"/>
        <w:lang w:val="en-US" w:eastAsia="en-US" w:bidi="en-US"/>
      </w:rPr>
    </w:lvl>
    <w:lvl w:ilvl="7" w:tplc="0C72C4E4">
      <w:numFmt w:val="bullet"/>
      <w:lvlText w:val="•"/>
      <w:lvlJc w:val="left"/>
      <w:pPr>
        <w:ind w:left="7870" w:hanging="286"/>
      </w:pPr>
      <w:rPr>
        <w:rFonts w:hint="default"/>
        <w:lang w:val="en-US" w:eastAsia="en-US" w:bidi="en-US"/>
      </w:rPr>
    </w:lvl>
    <w:lvl w:ilvl="8" w:tplc="02C6A77E">
      <w:numFmt w:val="bullet"/>
      <w:lvlText w:val="•"/>
      <w:lvlJc w:val="left"/>
      <w:pPr>
        <w:ind w:left="8980" w:hanging="2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7"/>
    <w:rsid w:val="000A3DC1"/>
    <w:rsid w:val="001133EA"/>
    <w:rsid w:val="002C38D6"/>
    <w:rsid w:val="00CE47AF"/>
    <w:rsid w:val="00D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804B"/>
  <w15:docId w15:val="{B3500F5A-E2B8-449D-9250-D137D6BC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80" w:hanging="361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4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wgbh/nova/bioterror/vacc_poli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s.org/wgbh/nova/bioterror/vacc_smallpox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org/wgbh/nova/bioterror/vacc_nf.html" TargetMode="External"/><Relationship Id="rId11" Type="http://schemas.openxmlformats.org/officeDocument/2006/relationships/hyperlink" Target="https://www.pbs.org/wgbh/nova/bioterror/vacc_hiv.html" TargetMode="External"/><Relationship Id="rId5" Type="http://schemas.openxmlformats.org/officeDocument/2006/relationships/hyperlink" Target="http://www.pbs.org/wgbh/nova/bioterror/vaccines.html" TargetMode="External"/><Relationship Id="rId10" Type="http://schemas.openxmlformats.org/officeDocument/2006/relationships/hyperlink" Target="https://www.pbs.org/wgbh/nova/bioterror/vacc_hepatit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s.org/wgbh/nova/bioterror/vacc_tetan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Elizabeth Hudson</cp:lastModifiedBy>
  <cp:revision>2</cp:revision>
  <dcterms:created xsi:type="dcterms:W3CDTF">2020-03-29T12:19:00Z</dcterms:created>
  <dcterms:modified xsi:type="dcterms:W3CDTF">2020-03-29T12:19:00Z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